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5FC32D0C" w:rsidR="00433C0E" w:rsidRPr="00A70A43"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A70A43">
              <w:rPr>
                <w:rFonts w:eastAsia="Arial Unicode MS" w:cstheme="minorHAnsi"/>
                <w:bCs/>
              </w:rPr>
              <w:t>6/5/2023</w:t>
            </w:r>
          </w:p>
          <w:p w14:paraId="3D8D48A8" w14:textId="3AEE0CBD"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A70A43" w:rsidRPr="00A70A43">
              <w:rPr>
                <w:rFonts w:cstheme="minorHAnsi"/>
              </w:rPr>
              <w:t>151652</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6D813488"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Αναστασία Μπάζου</w:t>
            </w:r>
            <w:r w:rsidR="001223E4">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5C214831"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5EA16BB1"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FE45B3" w:rsidRPr="00840F24">
        <w:rPr>
          <w:rFonts w:cstheme="minorHAnsi"/>
          <w:b/>
          <w:bCs/>
        </w:rPr>
        <w:t>Β1</w:t>
      </w:r>
      <w:r w:rsidR="00811CB7">
        <w:rPr>
          <w:rFonts w:cstheme="minorHAnsi"/>
          <w:b/>
          <w:bCs/>
        </w:rPr>
        <w:t>΄ ΒΟΡΕΙΟΥ ΤΟΜΕΑ</w:t>
      </w:r>
      <w:r w:rsidR="00FE45B3" w:rsidRPr="00840F24">
        <w:rPr>
          <w:rFonts w:cstheme="minorHAnsi"/>
          <w:b/>
          <w:bCs/>
        </w:rPr>
        <w:t xml:space="preserve"> ΑΘΗΝΩΝ</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79161170" w14:textId="77777777" w:rsidR="00F7160E" w:rsidRPr="00840F24" w:rsidRDefault="00F7160E" w:rsidP="0003763D">
      <w:pPr>
        <w:rPr>
          <w:rFonts w:cstheme="minorHAnsi"/>
        </w:rPr>
      </w:pPr>
    </w:p>
    <w:p w14:paraId="37C3EECA" w14:textId="77777777" w:rsidR="00FE45B3" w:rsidRPr="00840F24" w:rsidRDefault="00FE45B3" w:rsidP="00FE45B3">
      <w:pPr>
        <w:jc w:val="center"/>
        <w:rPr>
          <w:rFonts w:cstheme="minorHAnsi"/>
          <w:b/>
          <w:bCs/>
        </w:rPr>
      </w:pPr>
      <w:r w:rsidRPr="00840F24">
        <w:rPr>
          <w:rFonts w:cstheme="minorHAnsi"/>
          <w:b/>
          <w:bCs/>
        </w:rPr>
        <w:t>ΝΕΑ ΔΗΜΟΚΡΑΤΙΑ</w:t>
      </w:r>
    </w:p>
    <w:p w14:paraId="72AC99B7"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ΑΓΑΤΣΑ ΑΡΙΑΔΝΗ (ΑΡΙΑ) του Αριστείδη</w:t>
      </w:r>
    </w:p>
    <w:p w14:paraId="6291F59E"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ΒΑΡΣΟΥ ΜΑΡΓΑΡΙΤΑ του Βασιλείου</w:t>
      </w:r>
    </w:p>
    <w:p w14:paraId="14889D38"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ΒΡΥΝΑ ΦΩΤΕΙΝΗ του Κωνσταντίνου</w:t>
      </w:r>
    </w:p>
    <w:p w14:paraId="5804399F"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ΓΕΩΡΓΙΑΔΗΣ ΣΠΥΡΙΔΩΝ-ΑΔΩΝΙΣ του Αθανασίου</w:t>
      </w:r>
    </w:p>
    <w:p w14:paraId="35235F28"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ΔΗΜΗΤΡΑΚΑΚΗ ΑΓΓΕΛΙΚΗ-ΙΝΕΤΖΗ του Κωνσταντίνου-Σεραφείμ</w:t>
      </w:r>
    </w:p>
    <w:p w14:paraId="29064591"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ΖΑΧΑΡΟΠΟΥΛΟΣ ΑΝΑΣΤΑΣΙΟΣ (ΤΑΣΟΣ) του Πάνου</w:t>
      </w:r>
    </w:p>
    <w:p w14:paraId="70A7A2D1"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ΚΑΙΡΙΔΗΣ ΔΗΜΗΤΡΙΟΣ του Κωνσταντίνου</w:t>
      </w:r>
    </w:p>
    <w:p w14:paraId="6A1E0F47"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ΚΑΡΑΝΔΡΕΑΣ ΑΝΑΣΤΑΣΙΟΣ του Ιωάννη</w:t>
      </w:r>
    </w:p>
    <w:p w14:paraId="1E3D119A"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ΚΑΡΥΔΑΣ ΦΩΤΙΟΣ (ΦΩΤΗΣ) του Σπυρίδωνος</w:t>
      </w:r>
    </w:p>
    <w:p w14:paraId="27D90F9F"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ΚΕΡΑΜΕΩΣ ΝΙΚΗ του Κωνσταντίνου</w:t>
      </w:r>
    </w:p>
    <w:p w14:paraId="4D3915F6"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ΚΟΥΜΟΥΤΣΑΚΟΣ ΓΕΩΡΓΙΟΣ του Σπυρίδωνος</w:t>
      </w:r>
    </w:p>
    <w:p w14:paraId="220C57FC"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ΚΟΥΤΣΟΓΙΑΝΝΑΚΗΣ ΕΜΜΑΝΟΥΗΛ (ΜΑΝΩΛΗΣ) του Γεωργίου</w:t>
      </w:r>
    </w:p>
    <w:p w14:paraId="4E981B50"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ΜΗΚΑ ΜΑΡΙΑΝΘΗ του Ιωάννη</w:t>
      </w:r>
    </w:p>
    <w:p w14:paraId="3C5CB1D1"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lastRenderedPageBreak/>
        <w:t>ΝΙΚΟΛΟΠΟΥΛΟΥ ΟΛΥΜΠΙΑ (ΟΛΙΑ) του Παναγιώτη</w:t>
      </w:r>
    </w:p>
    <w:p w14:paraId="4B1E6C07"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ΠΑΝΑΓΙΩΤΟΠΟΥΛΟΥ ΠΗΝΕΛΟΠΗ (ΠΕΝΥ) του Θεοδώρου</w:t>
      </w:r>
    </w:p>
    <w:p w14:paraId="69231EDC"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ΠΑΠΑΘΑΝΑΣΗΣ ΝΙΚΟΛΑΟΣ (ΝΙΚΟΣ) του Χρήστου</w:t>
      </w:r>
    </w:p>
    <w:p w14:paraId="0363C15B"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ΡΑΠΤΗ ΖΩΗ του Γεωργίου</w:t>
      </w:r>
    </w:p>
    <w:p w14:paraId="24FD74F6"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ΡΟΥΣΟΠΟΥΛΟΣ ΘΕΟΔΩΡΟΣ (ΘΟΔΩΡΟΣ) του Βασιλείου</w:t>
      </w:r>
    </w:p>
    <w:p w14:paraId="2A7CBDFC"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ΣΟΥΛΗΣ ΧΡΗΣΤΟΣ του Διονυσίου</w:t>
      </w:r>
    </w:p>
    <w:p w14:paraId="0E91445E" w14:textId="77777777" w:rsidR="00FE45B3" w:rsidRPr="00840F24" w:rsidRDefault="00FE45B3" w:rsidP="00FE45B3">
      <w:pPr>
        <w:pStyle w:val="a3"/>
        <w:numPr>
          <w:ilvl w:val="0"/>
          <w:numId w:val="26"/>
        </w:numPr>
        <w:spacing w:after="160" w:line="259" w:lineRule="auto"/>
        <w:jc w:val="left"/>
        <w:rPr>
          <w:rFonts w:cstheme="minorHAnsi"/>
        </w:rPr>
      </w:pPr>
      <w:r w:rsidRPr="00840F24">
        <w:rPr>
          <w:rFonts w:cstheme="minorHAnsi"/>
        </w:rPr>
        <w:t>ΧΑΤΖΗΔΑΚΗΣ ΚΩΝΣΤΑΝΤΙΝΟΣ (ΚΩΣΤΗΣ) του Ιωάννη</w:t>
      </w:r>
    </w:p>
    <w:p w14:paraId="75F87920" w14:textId="77777777" w:rsidR="00FE45B3" w:rsidRPr="00840F24" w:rsidRDefault="00FE45B3" w:rsidP="00FE45B3">
      <w:pPr>
        <w:rPr>
          <w:rFonts w:cstheme="minorHAnsi"/>
        </w:rPr>
      </w:pPr>
    </w:p>
    <w:p w14:paraId="584BBC8E" w14:textId="77777777" w:rsidR="00FE45B3" w:rsidRPr="00840F24" w:rsidRDefault="00FE45B3" w:rsidP="00FE45B3">
      <w:pPr>
        <w:jc w:val="center"/>
        <w:rPr>
          <w:rFonts w:cstheme="minorHAnsi"/>
          <w:b/>
          <w:bCs/>
        </w:rPr>
      </w:pPr>
      <w:r w:rsidRPr="00840F24">
        <w:rPr>
          <w:rFonts w:cstheme="minorHAnsi"/>
          <w:b/>
          <w:bCs/>
        </w:rPr>
        <w:t>ΣΥΝΑΣΠΙΣΜΟΣ ΡΙΖΟΣΠΑΣΤΙΚΗΣ ΑΡΙΣΤΕΡΑΣ-ΠΡΟΟΔΕΥΤΙΚΗ ΣΥΜΜΑΧΙΑ</w:t>
      </w:r>
    </w:p>
    <w:p w14:paraId="6C8D7E35"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ΑΓΓΟΥΡΑΚΗ ΚΛΕΙΩ του Μιχαήλ</w:t>
      </w:r>
    </w:p>
    <w:p w14:paraId="0B2FA34E"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ΑΘΑΝΑΣΙΟΥ ΜΑΡΙΟΣ του Λάμπρου</w:t>
      </w:r>
    </w:p>
    <w:p w14:paraId="3D98981D"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ΑΡΒΑΝΙΤΑΚΗ ΑΙΚΑΤΕΡΙΝΗ του Δημητρίου</w:t>
      </w:r>
    </w:p>
    <w:p w14:paraId="221073E4"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ΑΥΛΩΝΙΤΟΥ ΕΛΕΝΗ του Βασιλείου</w:t>
      </w:r>
    </w:p>
    <w:p w14:paraId="6C3AC61F"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ΖΑΧΑΡΙΑΔΗΣ ΚΩΝΣΤΑΝΤΙΝΟΣ του Εμμανουήλ</w:t>
      </w:r>
    </w:p>
    <w:p w14:paraId="25CF7A5D"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ΚΑΒΒΑΔΙΑ ΙΩΑΝΝΕΤΑ (ΑΝΝΕΤΑ) του Σωκράτη</w:t>
      </w:r>
    </w:p>
    <w:p w14:paraId="2396193B"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ΚΑΤΡΟΥΓΚΑΛΟΣ ΓΕΩΡΓΙΟΣ του Στέλιου Παναγιώτη</w:t>
      </w:r>
    </w:p>
    <w:p w14:paraId="50529EEF"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ΚΟΡΦΙΑΤΗΣ ΝΙΚΟΛΑΟΣ του Κωνσταντίνου</w:t>
      </w:r>
    </w:p>
    <w:p w14:paraId="0CA82100"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ΚΟΥΚΛΑΚΗΣ ΓΕΩΡΓΙΟΣ του Ιωάννη</w:t>
      </w:r>
    </w:p>
    <w:p w14:paraId="2906BF3D"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ΛΙΝΟΥ ΑΘΗΝΑ του Κωνσταντίνου</w:t>
      </w:r>
    </w:p>
    <w:p w14:paraId="02E35085"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ΜΑΛΑΚΟΥ ΑΙΚΑΤΕΡΙΝΗ του Δημητρίου</w:t>
      </w:r>
    </w:p>
    <w:p w14:paraId="6594AB1F"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ΜΠΑΛΑΦΑΣ ΓΕΩΡΓΙΟΣ του Χρήστου</w:t>
      </w:r>
    </w:p>
    <w:p w14:paraId="1375B5EF"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ΜΥΤΗΛΙΝΑΚΗ ΕΛΕΝΗ του Βάιου</w:t>
      </w:r>
    </w:p>
    <w:p w14:paraId="25D14AFF"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ΞΕΝΟΓΙΑΝΝΑΚΟΠΟΥΛΟΥ ΜΑΡΙΑ ΕΛΙΖΑ (ΜΑΡΙΛΙΖΑ) του Διονυσίου</w:t>
      </w:r>
    </w:p>
    <w:p w14:paraId="6936E2D0"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ΣΑΚΕΛΛΑΡΗΣ ΔΗΜΗΤΡΙΟΣ του Χρήστου</w:t>
      </w:r>
    </w:p>
    <w:p w14:paraId="79A83F05"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ΣΚΟΥΡΛΕΤΗΣ ΠΑΝΑΓΙΩΤΗΣ (ΠΑΝΟΣ) του Βασιλείου</w:t>
      </w:r>
    </w:p>
    <w:p w14:paraId="46868D84"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ΤΖΙΒΑ ΑΙΜΙΛΙΑ (ΕΜΥ) του Θεράποντος</w:t>
      </w:r>
    </w:p>
    <w:p w14:paraId="32EFCD9B"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ΤΣΑΚΑΛΩΤΟΣ ΕΥΚΛΕΙΔΗΣ του Στεφάνου</w:t>
      </w:r>
    </w:p>
    <w:p w14:paraId="34AF862E"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ΧΑΤΖΗΣΟΦΙΑ ΑΝΝΑ του Φωτίου</w:t>
      </w:r>
    </w:p>
    <w:p w14:paraId="4CBB6881" w14:textId="77777777" w:rsidR="00FE45B3" w:rsidRPr="00840F24" w:rsidRDefault="00FE45B3" w:rsidP="00FE45B3">
      <w:pPr>
        <w:pStyle w:val="a3"/>
        <w:numPr>
          <w:ilvl w:val="0"/>
          <w:numId w:val="27"/>
        </w:numPr>
        <w:spacing w:after="160" w:line="259" w:lineRule="auto"/>
        <w:jc w:val="left"/>
        <w:rPr>
          <w:rFonts w:cstheme="minorHAnsi"/>
        </w:rPr>
      </w:pPr>
      <w:r w:rsidRPr="00840F24">
        <w:rPr>
          <w:rFonts w:cstheme="minorHAnsi"/>
        </w:rPr>
        <w:t>ΧΑΤΖΗΣΩΚΡΑΤΗΣ ΔΗΜΗΤΡΙΟΣ του Σοφοκλή</w:t>
      </w:r>
    </w:p>
    <w:p w14:paraId="4CA4F5E1" w14:textId="77777777" w:rsidR="00FE45B3" w:rsidRPr="00840F24" w:rsidRDefault="00FE45B3" w:rsidP="00FE45B3">
      <w:pPr>
        <w:rPr>
          <w:rFonts w:cstheme="minorHAnsi"/>
        </w:rPr>
      </w:pPr>
    </w:p>
    <w:p w14:paraId="6F798A7C" w14:textId="77777777" w:rsidR="00FE45B3" w:rsidRPr="00840F24" w:rsidRDefault="00FE45B3" w:rsidP="00FE45B3">
      <w:pPr>
        <w:jc w:val="center"/>
        <w:rPr>
          <w:rFonts w:cstheme="minorHAnsi"/>
          <w:b/>
          <w:bCs/>
        </w:rPr>
      </w:pPr>
      <w:r w:rsidRPr="00840F24">
        <w:rPr>
          <w:rFonts w:cstheme="minorHAnsi"/>
          <w:b/>
          <w:bCs/>
        </w:rPr>
        <w:t>ΠΑΣΟΚ-Κίνημα Αλλαγής</w:t>
      </w:r>
    </w:p>
    <w:p w14:paraId="24C29768"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ΑΠΟΣΤΟΛΑΚΗ ΕΛΕΝΗ - ΜΑΡΙΑ (ΜΙΛΕΝΑ) του Γεωργίου</w:t>
      </w:r>
    </w:p>
    <w:p w14:paraId="58373B09"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ΒΑΓΓΕΛΑΤΟΣ ΑΝΔΡΕΑΣ του Βασιλείου</w:t>
      </w:r>
    </w:p>
    <w:p w14:paraId="59E0A255"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ΒΛΑΧΟΣ ΠΑΝΑΓΙΩΤΗΣ του Κωνσταντίνου</w:t>
      </w:r>
    </w:p>
    <w:p w14:paraId="19C07D75"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ΓΚΑΝΙΑΤΣΟΣ ΠΑΝΑΓΙΩΤΗΣ (ΠΑΝΟΣ) του Κωνσταντίνου</w:t>
      </w:r>
    </w:p>
    <w:p w14:paraId="0899BE89"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ΔΟΡΥΦΟΡΟΥ ΑΙΚΑΤΕΡΙΝΗ του Εμμανουήλ</w:t>
      </w:r>
    </w:p>
    <w:p w14:paraId="0D2F36C2"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ΖΑΡΚΑΔΟΥΛΑ ΠΑΡΘΕΝΙΑ (ΡΕΝΙΑ) του Κωνσταντίνου</w:t>
      </w:r>
    </w:p>
    <w:p w14:paraId="675471A9"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ΚΑΡΑΝΙΚΟΛΑΟΥ ΕΙΡΗΝΗ (ΡΕΝΑ) του Εμμανουήλ</w:t>
      </w:r>
    </w:p>
    <w:p w14:paraId="2D9961A6"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ΚΑΡΔΑΚΑΡΗ ΟΛΓΑ του Ηρακλή</w:t>
      </w:r>
    </w:p>
    <w:p w14:paraId="7043DD71"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ΛΙΟΥΛΙΑ - ΣΙΣΚΟΥ ΓΕΩΡΓΙΑ (ΓΩΓΩ) του Χρήστου</w:t>
      </w:r>
    </w:p>
    <w:p w14:paraId="76932478"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ΛΟΒΕΡΔΟΣ ΑΝΔΡΕΑΣ του Νικολάου</w:t>
      </w:r>
    </w:p>
    <w:p w14:paraId="05EB0982"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ΜΑΝΙΑΤΟΓΙΑΝΝΗΣ ΞΕΝΟΦΩΝ (ΞΕΝΟΣ) του Παναγιώτη</w:t>
      </w:r>
    </w:p>
    <w:p w14:paraId="24D861B9"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ΜΟΥΛΟΥΔΑΚΗ - ΜΠΑΪΛΗ ΕΛΕΝΗ του Παντελή</w:t>
      </w:r>
    </w:p>
    <w:p w14:paraId="1C29B11A"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ΜΠΑΤΖΕΛΗ ΑΙΚΑΤΕΡΙΝΗ (ΚΑΤΕΡΙΝΑ) του Γεωργίου</w:t>
      </w:r>
    </w:p>
    <w:p w14:paraId="067C0372"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ΝΙΚΟΛΑΙΔΟΥ ΑΙΜΙΛΙΑ του Λαζάρου</w:t>
      </w:r>
    </w:p>
    <w:p w14:paraId="5E9CED73"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ΠΑΠΑΔΟΠΟΥΛΟΣ ΑΝΔΡΕΑΣ του Ευσταθίου</w:t>
      </w:r>
    </w:p>
    <w:p w14:paraId="454E4818"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ΠΑΤΙΛΗ ΑΡΓΥΡΩ (ΡΟΥΛΑ) του Αλεξάνδρου</w:t>
      </w:r>
    </w:p>
    <w:p w14:paraId="67308919"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ΠΑΤΡΑΜΑΝΗΣ ΑΠΟΣΤΟΛΟΣ του Γεωργίου</w:t>
      </w:r>
    </w:p>
    <w:p w14:paraId="4C086FC1"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ΠΟΥΠΚΟΣ ΙΩΑΝΝΗΣ του Παναγιώτη</w:t>
      </w:r>
    </w:p>
    <w:p w14:paraId="7AB419A0"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lastRenderedPageBreak/>
        <w:t>ΣΥΝΟΔΙΝΟΥ ΑΓΓΕΛΙΚΗ του Μενέλαου</w:t>
      </w:r>
    </w:p>
    <w:p w14:paraId="6A47F925" w14:textId="77777777" w:rsidR="00FE45B3" w:rsidRPr="00840F24" w:rsidRDefault="00FE45B3" w:rsidP="00FE45B3">
      <w:pPr>
        <w:pStyle w:val="a3"/>
        <w:numPr>
          <w:ilvl w:val="0"/>
          <w:numId w:val="28"/>
        </w:numPr>
        <w:spacing w:after="160" w:line="259" w:lineRule="auto"/>
        <w:jc w:val="left"/>
        <w:rPr>
          <w:rFonts w:cstheme="minorHAnsi"/>
        </w:rPr>
      </w:pPr>
      <w:r w:rsidRPr="00840F24">
        <w:rPr>
          <w:rFonts w:cstheme="minorHAnsi"/>
        </w:rPr>
        <w:t>ΧΑΛΑΤΣΗ ΕΥΘΥΜΙΑ (ΕΦΗ) του Χαράλαμπου</w:t>
      </w:r>
    </w:p>
    <w:p w14:paraId="662E018A" w14:textId="77777777" w:rsidR="00FE45B3" w:rsidRPr="00840F24" w:rsidRDefault="00FE45B3" w:rsidP="00FE45B3">
      <w:pPr>
        <w:rPr>
          <w:rFonts w:cstheme="minorHAnsi"/>
        </w:rPr>
      </w:pPr>
    </w:p>
    <w:p w14:paraId="0DFE0A11" w14:textId="0E191DB8" w:rsidR="00FE45B3" w:rsidRPr="00840F24" w:rsidRDefault="00FE45B3" w:rsidP="00FE45B3">
      <w:pPr>
        <w:jc w:val="center"/>
        <w:rPr>
          <w:rFonts w:cstheme="minorHAnsi"/>
        </w:rPr>
      </w:pPr>
      <w:r w:rsidRPr="00840F24">
        <w:rPr>
          <w:rFonts w:cstheme="minorHAnsi"/>
          <w:b/>
          <w:bCs/>
        </w:rPr>
        <w:t>ΚΟΜΜΟΥΝΙΣΤΙΚΟ ΚΟΜΜΑ ΕΛΛΑΔΑΣ</w:t>
      </w:r>
    </w:p>
    <w:p w14:paraId="65D4D61C"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ΚΟΥΤΣΟΥΜΠΑΣ ΔΗΜΗΤΡΙΟΣ του Αποστόλου</w:t>
      </w:r>
    </w:p>
    <w:p w14:paraId="3126E942"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ΑΓΓΕΛΙΔΗΣ ΝΙΚΟΛΑΟΣ του Γεωργίου</w:t>
      </w:r>
    </w:p>
    <w:p w14:paraId="3CCF50D5"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ΑΛΕΠΗΣ ΠΕΤΡΟΣ του Παύλου</w:t>
      </w:r>
    </w:p>
    <w:p w14:paraId="785CDCA2"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ΓΟΥΛΙΑΜΟΣ ΚΩΝΣΤΑΝΤΙΝΟΣ του Ιωάννη</w:t>
      </w:r>
    </w:p>
    <w:p w14:paraId="1D892A37"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ΚΟΥΡΗ ΓΕΩΡΓΙΑ του Βασιλείου</w:t>
      </w:r>
    </w:p>
    <w:p w14:paraId="32254118"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ΚΤΕΝΑ ΑΦΡΟΔΙΤΗ του Θεοφύλακτου</w:t>
      </w:r>
    </w:p>
    <w:p w14:paraId="5A3F09A3"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ΛΙΑΚΟΥ ΚΩΝΣΤΑΝΤΙΝΑ (ΝΤΙΑΝΑ) του Κωνσταντίνου</w:t>
      </w:r>
    </w:p>
    <w:p w14:paraId="3F619CD7"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ΜΠΟΤΖΙΟΛΗ ΕΛΕΝΗ του Κωνσταντίνου</w:t>
      </w:r>
    </w:p>
    <w:p w14:paraId="1ECAA9CB"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ΠΑΠΑΖΑΧΑΡΙΑΚΗΣ ΙΩΑΝΝΗΣ του Μιχαήλ</w:t>
      </w:r>
    </w:p>
    <w:p w14:paraId="5FE0815F"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ΠΑΠΑΪΩΑΝΝΟΥ ΚΑΛΛΙΟΠΗ (ΚΕΛΛΥ) του Νικολάου</w:t>
      </w:r>
    </w:p>
    <w:p w14:paraId="42D0154B"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ΠΑΠΑΣΩΤΗΡΙΟΥ ΚΩΝΣΤΑΝΤΙΝΟΣ του Σωτηρίου</w:t>
      </w:r>
    </w:p>
    <w:p w14:paraId="43CDBAC8"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ΠΑΡΑΣΚΕΥΟΠΟΥΛΟΣ ΒΑΣΙΛΕΙΟΣ του Θεοδώρου</w:t>
      </w:r>
    </w:p>
    <w:p w14:paraId="46837102"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ΠΕΡΡΑΚΗΣ ΑΛΕΞΑΝΔΡΟΣ του Φιλίππου</w:t>
      </w:r>
    </w:p>
    <w:p w14:paraId="3B933836"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ΠΛΑΤΑΝΙΑ ΕΥΑΓΓΕΛΙΑ του Δημητρίου</w:t>
      </w:r>
    </w:p>
    <w:p w14:paraId="19E04B55"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ΠΟΜΑΣΚΙ ΓΚΕΟΡΓΚΙ του Νίνο</w:t>
      </w:r>
    </w:p>
    <w:p w14:paraId="4CB6BBF1"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ΡΙΤΣΟΥ ΕΛΕΥΘΕΡΙΑ (ΕΡΗ) του Ιωάννη</w:t>
      </w:r>
    </w:p>
    <w:p w14:paraId="1954F202"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ΣΑΛΤΑΠΙΔΑΣ ΧΡΗΣΤΟΣ του Γεωργίου</w:t>
      </w:r>
    </w:p>
    <w:p w14:paraId="6AD4E7F4"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ΣΕΡΕΤΑΚΗΣ ΝΙΚΟΛΑΟΣ του Γεωργίου</w:t>
      </w:r>
    </w:p>
    <w:p w14:paraId="04D36272"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ΤΣΙΓΚΑ ΣΤΑΥΡΟΥΛΑ (ΒΟΥΛΑ) του Δημητρίου</w:t>
      </w:r>
    </w:p>
    <w:p w14:paraId="3C746AFC" w14:textId="77777777" w:rsidR="00FE45B3" w:rsidRPr="00840F24" w:rsidRDefault="00FE45B3" w:rsidP="00FE45B3">
      <w:pPr>
        <w:pStyle w:val="a3"/>
        <w:numPr>
          <w:ilvl w:val="0"/>
          <w:numId w:val="29"/>
        </w:numPr>
        <w:spacing w:after="160" w:line="259" w:lineRule="auto"/>
        <w:jc w:val="left"/>
        <w:rPr>
          <w:rFonts w:cstheme="minorHAnsi"/>
        </w:rPr>
      </w:pPr>
      <w:r w:rsidRPr="00840F24">
        <w:rPr>
          <w:rFonts w:cstheme="minorHAnsi"/>
        </w:rPr>
        <w:t>ΧΑΡΑΛΑΜΠΙΔΗΣ ΓΡΗΓΟΡΙΟΣ του Θεόφραστου</w:t>
      </w:r>
    </w:p>
    <w:p w14:paraId="59390888" w14:textId="77777777" w:rsidR="00FE45B3" w:rsidRPr="00840F24" w:rsidRDefault="00FE45B3" w:rsidP="00FE45B3">
      <w:pPr>
        <w:rPr>
          <w:rFonts w:cstheme="minorHAnsi"/>
        </w:rPr>
      </w:pPr>
    </w:p>
    <w:p w14:paraId="7C093214" w14:textId="77777777" w:rsidR="00FE45B3" w:rsidRPr="00840F24" w:rsidRDefault="00FE45B3" w:rsidP="00FE45B3">
      <w:pPr>
        <w:jc w:val="center"/>
        <w:rPr>
          <w:rFonts w:cstheme="minorHAnsi"/>
          <w:b/>
          <w:bCs/>
        </w:rPr>
      </w:pPr>
      <w:r w:rsidRPr="00840F24">
        <w:rPr>
          <w:rFonts w:cstheme="minorHAnsi"/>
          <w:b/>
          <w:bCs/>
        </w:rPr>
        <w:t>ΕΛΛΗΝΙΚΗ ΛΥΣΗ - ΚΥΡΙΑΚΟΣ ΒΕΛΟΠΟΥΛΟΣ</w:t>
      </w:r>
    </w:p>
    <w:p w14:paraId="07D31FF5"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ΒΙΛΙΑΡΔΟΣ ΒΑΣΙΛΕΙΟΣ του Διονυσίου</w:t>
      </w:r>
    </w:p>
    <w:p w14:paraId="497DA2B1"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ΒΡΑΚΑΣ ΣΠΥΡΙΔΩΝ του Σταύρου</w:t>
      </w:r>
    </w:p>
    <w:p w14:paraId="73D72BFA"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ΓΕΡΑΚΙΟΣ ΜΙΧΑΗΛ του Νικολάου</w:t>
      </w:r>
    </w:p>
    <w:p w14:paraId="20BF0132"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ΓΕΡΟΥΛΗ ΓΕΩΡΓΙΑ του Ιωάννη</w:t>
      </w:r>
    </w:p>
    <w:p w14:paraId="5A9D99E1"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ΓΙΑΝΝΟΠΟΥΛΟΥ ΚΑΛΛΙΤΣΑ του Κωνσταντίνου</w:t>
      </w:r>
    </w:p>
    <w:p w14:paraId="6B2527D9"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ΔΕΥΤΕΡΑΙΟΣ ΝΙΚΟΛΑΟΣ ΖΩΗΤΟΣ του Άγγελου</w:t>
      </w:r>
    </w:p>
    <w:p w14:paraId="0B76AB3E"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ΕΜΜΑΝΟΥΗΛΙΔΟΥ ΣΟΦΙΑ του Γεωργίου</w:t>
      </w:r>
    </w:p>
    <w:p w14:paraId="6294234B"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ΚΑΜΠΟΥΡΗΣ ΦΙΛΙΠΠΟΣ του Ιωάννη</w:t>
      </w:r>
    </w:p>
    <w:p w14:paraId="681ACFCE"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ΚΕΠΕΤΖΗ ΑΝΑΣΤΑΣΙΑ του Ιωάννη</w:t>
      </w:r>
    </w:p>
    <w:p w14:paraId="67A310B0"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ΛΙΑΚΑΤΑΣ ΘΕΟΔΩΡΟΣ του Γεωργίου</w:t>
      </w:r>
    </w:p>
    <w:p w14:paraId="75C41DA1"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ΜΙΧΑΗΛ ΑΣΗΜΙΝΑ του Μιχαήλ</w:t>
      </w:r>
    </w:p>
    <w:p w14:paraId="7FB1A6B1"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ΜΠΡΙΑΜΑΤΟΣ ΔΙΟΝΥΣΙΟΣ του Παντελή</w:t>
      </w:r>
    </w:p>
    <w:p w14:paraId="5D54C238"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ΜΥΛΩΝΑΣ ΒΑΣΙΛΕΙΟΣ του Ανδρέα</w:t>
      </w:r>
    </w:p>
    <w:p w14:paraId="17ABCA2B"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ΜΩΡΑΪΤΗ ΙΦΙΓΕΝΕΙΑ του Ευσταθίου</w:t>
      </w:r>
    </w:p>
    <w:p w14:paraId="347795B5"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ΠΑΠΑΘΕΟΔΩΡΟΥ ΣΩΤΗΡΙΑ του Φωτίου</w:t>
      </w:r>
    </w:p>
    <w:p w14:paraId="6AB72288"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ΠΑΠΟΥΛΙΔΟΥ ΔΟΜΝΑ του Παναγιώτη</w:t>
      </w:r>
    </w:p>
    <w:p w14:paraId="0EB4BD2F"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ΣΤΑΜΠΟΛΙΟΥ ΣΤΕΦΑΝΟΣ του Δημήτρη</w:t>
      </w:r>
    </w:p>
    <w:p w14:paraId="46CA7EA1"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ΤΖΑΝΗΣ ΓΕΩΡΓΙΟΣ του Γεωργίου</w:t>
      </w:r>
    </w:p>
    <w:p w14:paraId="6168B60F"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ΤΟΜΠΟΥΛΙΔΗΣ ΠΟΛΥΚΑΡΠΟΣ του Ευκλείδη</w:t>
      </w:r>
    </w:p>
    <w:p w14:paraId="091D59E9" w14:textId="77777777" w:rsidR="00FE45B3" w:rsidRPr="00840F24" w:rsidRDefault="00FE45B3" w:rsidP="00FE45B3">
      <w:pPr>
        <w:pStyle w:val="a3"/>
        <w:numPr>
          <w:ilvl w:val="0"/>
          <w:numId w:val="30"/>
        </w:numPr>
        <w:spacing w:after="160" w:line="259" w:lineRule="auto"/>
        <w:jc w:val="left"/>
        <w:rPr>
          <w:rFonts w:cstheme="minorHAnsi"/>
        </w:rPr>
      </w:pPr>
      <w:r w:rsidRPr="00840F24">
        <w:rPr>
          <w:rFonts w:cstheme="minorHAnsi"/>
        </w:rPr>
        <w:t>ΧΡΙΣΤΟΔΟΥΛΙΔΗΣ ΜΙΧΑΗΛ του Νικολάου</w:t>
      </w:r>
    </w:p>
    <w:p w14:paraId="3FD6E7B4" w14:textId="77777777" w:rsidR="00151951" w:rsidRPr="00840F24" w:rsidRDefault="00151951" w:rsidP="00FE45B3">
      <w:pPr>
        <w:jc w:val="center"/>
        <w:rPr>
          <w:rFonts w:cstheme="minorHAnsi"/>
          <w:b/>
          <w:bCs/>
        </w:rPr>
      </w:pPr>
    </w:p>
    <w:p w14:paraId="00B316C4" w14:textId="77777777" w:rsidR="00151951" w:rsidRPr="00840F24" w:rsidRDefault="00151951" w:rsidP="00FE45B3">
      <w:pPr>
        <w:jc w:val="center"/>
        <w:rPr>
          <w:rFonts w:cstheme="minorHAnsi"/>
          <w:b/>
          <w:bCs/>
        </w:rPr>
      </w:pPr>
    </w:p>
    <w:p w14:paraId="460EE7CE" w14:textId="3283ADE6" w:rsidR="00FE45B3" w:rsidRPr="00840F24" w:rsidRDefault="00FE45B3" w:rsidP="00FE45B3">
      <w:pPr>
        <w:jc w:val="center"/>
        <w:rPr>
          <w:rFonts w:cstheme="minorHAnsi"/>
          <w:b/>
          <w:bCs/>
        </w:rPr>
      </w:pPr>
      <w:r w:rsidRPr="00840F24">
        <w:rPr>
          <w:rFonts w:cstheme="minorHAnsi"/>
          <w:b/>
          <w:bCs/>
        </w:rPr>
        <w:lastRenderedPageBreak/>
        <w:t>ΜέΡΑ25-ΣΥΜΜΑΧΙΑ ΓΙΑ ΤΗ ΡΗΞΗ</w:t>
      </w:r>
    </w:p>
    <w:p w14:paraId="44DFB176"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ΑΓΓΕΛΗΣ ΑΛΕΞΑΝΔΡΟΣ-ΡΩΜΑΝΟΣ του Δημητρίου-Μιχαήλ</w:t>
      </w:r>
    </w:p>
    <w:p w14:paraId="54A7DDB9"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ΑΣΗΜΑΚΟΠΟΥΛΟΥ ΕΛΕΥΘΕΡΙΑ (ΕΡΡΙΚΑ) του Νικολάου</w:t>
      </w:r>
    </w:p>
    <w:p w14:paraId="46F1E496"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ΒΑΜΒΑΚΑΣ ΓΕΩΡΓΙΟΣ του Χρήστου</w:t>
      </w:r>
    </w:p>
    <w:p w14:paraId="48DB3B4A"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ΓΙΑΝΝΟΠΟΥΛΟΣ ΦΟΙΒΟΣ του Ηλία</w:t>
      </w:r>
    </w:p>
    <w:p w14:paraId="1D7E55D5"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ΓΟΥΛΙΟΥ ΚΩΝΣΤΑΝΤΙΝΙΑ (ΝΤΙΝΑ) του Αθανασίου</w:t>
      </w:r>
    </w:p>
    <w:p w14:paraId="12AF9EF4"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ΓΡΗΓΟΡΙΑΔΗΣ ΚΛΕΩΝ του Γεωργίου</w:t>
      </w:r>
    </w:p>
    <w:p w14:paraId="7671B08F"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ΔΡΟΣΟΥ ΒΑΣΙΛΙΚΗ του Θεοδώρου</w:t>
      </w:r>
    </w:p>
    <w:p w14:paraId="028F4774"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ΖΗΚΑΣ ΠΕΡΙΚΛΗΣ του Χριστόδουλου</w:t>
      </w:r>
    </w:p>
    <w:p w14:paraId="4DB4D706"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ΚΩΝΣΤΑΝΤΙΝΙΔΗΣ ΚΩΝΣΤΑΝΤΙΝΟΣ του Ιάκωβου</w:t>
      </w:r>
    </w:p>
    <w:p w14:paraId="2DA9EFA1"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ΛΙΑΠΗΣ ΔΗΜΗΤΡΙΟΣ του Νικολάου</w:t>
      </w:r>
    </w:p>
    <w:p w14:paraId="6B5AB3ED"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ΛΟΥΙΖΟΥ ΜΑΡΙΑ-ΙΩΑΝΝΑ (ΜΑΡΙΑΝΝΑ) του Βασιλείου</w:t>
      </w:r>
    </w:p>
    <w:p w14:paraId="11B56D08"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ΜΑΓΙΑΚΗΣ ΕΛΕΥΘΕΡΙΟΣ του Εμμανουήλ</w:t>
      </w:r>
    </w:p>
    <w:p w14:paraId="78248EF7"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ΜΙΧΑΗΛΙΔΟΥ ΝΑΤΑΛΙΑ-ΔΗΜΗΤΡΑ του Ιωάννη</w:t>
      </w:r>
    </w:p>
    <w:p w14:paraId="2D8D8960"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ΠΑΠΑΪΩΑΝΝΟΥ ΧΑΡΙΛΑΟΣ-ΠΕΤΡΟΣ (ΠΕΤΡΟΣ) του Κωνσταντίνου</w:t>
      </w:r>
    </w:p>
    <w:p w14:paraId="29DBF43B"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ΠΑΤΕΛΗ ΟΥΡΑΝΙΑ του Αντωνίου</w:t>
      </w:r>
    </w:p>
    <w:p w14:paraId="7635326E"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ΠΕΤΟΒΙΤΣ ΒΑΣΙΛΙΚΗ (ΛΙΝΑ) του Γεωργίου</w:t>
      </w:r>
    </w:p>
    <w:p w14:paraId="71DC8C3C"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ΠΕΤΡΑΚΟΣ ΑΘΑΝΑΣΙΟΣ του Κωνσταντίνου</w:t>
      </w:r>
    </w:p>
    <w:p w14:paraId="34FCD7C1"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ΣΑΡΑΚΗΝΟΣ ΠΑΝΑΓΙΩΤΗΣ (ΠΑΝΟΣ) του Αριστομένη</w:t>
      </w:r>
    </w:p>
    <w:p w14:paraId="62EDC7A0"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ΤΟΛΙΟΣ ΑΡΗΣ του Ιωάννη</w:t>
      </w:r>
    </w:p>
    <w:p w14:paraId="57102E06" w14:textId="77777777" w:rsidR="00FE45B3" w:rsidRPr="00840F24" w:rsidRDefault="00FE45B3" w:rsidP="00FE45B3">
      <w:pPr>
        <w:pStyle w:val="a3"/>
        <w:numPr>
          <w:ilvl w:val="0"/>
          <w:numId w:val="31"/>
        </w:numPr>
        <w:spacing w:after="160" w:line="259" w:lineRule="auto"/>
        <w:jc w:val="left"/>
        <w:rPr>
          <w:rFonts w:cstheme="minorHAnsi"/>
        </w:rPr>
      </w:pPr>
      <w:r w:rsidRPr="00840F24">
        <w:rPr>
          <w:rFonts w:cstheme="minorHAnsi"/>
        </w:rPr>
        <w:t>ΤΣΑΓΚΑ ΣΟΥΛΤΑΝΑ (ΤΑΝΙΑ) του Ηρακλή</w:t>
      </w:r>
    </w:p>
    <w:p w14:paraId="1AEB5BD5" w14:textId="77777777" w:rsidR="00FE45B3" w:rsidRPr="00840F24" w:rsidRDefault="00FE45B3" w:rsidP="00FE45B3">
      <w:pPr>
        <w:rPr>
          <w:rFonts w:cstheme="minorHAnsi"/>
        </w:rPr>
      </w:pPr>
    </w:p>
    <w:p w14:paraId="522EC72E" w14:textId="77777777" w:rsidR="00FE45B3" w:rsidRPr="00840F24" w:rsidRDefault="00FE45B3" w:rsidP="00FE45B3">
      <w:pPr>
        <w:jc w:val="center"/>
        <w:rPr>
          <w:rFonts w:cstheme="minorHAnsi"/>
          <w:b/>
          <w:bCs/>
        </w:rPr>
      </w:pPr>
      <w:r w:rsidRPr="00840F24">
        <w:rPr>
          <w:rFonts w:cstheme="minorHAnsi"/>
          <w:b/>
          <w:bCs/>
        </w:rPr>
        <w:t>ΕΝΩΝΩ ΣΥΜΜΑΧΙΑ ΕΛΕΥΘΕΡΙΑΣ</w:t>
      </w:r>
    </w:p>
    <w:p w14:paraId="69328BDD" w14:textId="77777777" w:rsidR="00FE45B3" w:rsidRPr="00840F24" w:rsidRDefault="00FE45B3" w:rsidP="00FE45B3">
      <w:pPr>
        <w:pStyle w:val="a3"/>
        <w:numPr>
          <w:ilvl w:val="0"/>
          <w:numId w:val="32"/>
        </w:numPr>
        <w:spacing w:after="160" w:line="259" w:lineRule="auto"/>
        <w:jc w:val="left"/>
        <w:rPr>
          <w:rFonts w:cstheme="minorHAnsi"/>
        </w:rPr>
      </w:pPr>
      <w:r w:rsidRPr="00840F24">
        <w:rPr>
          <w:rFonts w:cstheme="minorHAnsi"/>
        </w:rPr>
        <w:t>ΑΙΓΙΝΗΤΗΣ ΧΑΡΑΛΑΜΠΟΣ του Νικολάου</w:t>
      </w:r>
    </w:p>
    <w:p w14:paraId="532C9D69" w14:textId="77777777" w:rsidR="00FE45B3" w:rsidRPr="00840F24" w:rsidRDefault="00FE45B3" w:rsidP="00FE45B3">
      <w:pPr>
        <w:pStyle w:val="a3"/>
        <w:numPr>
          <w:ilvl w:val="0"/>
          <w:numId w:val="32"/>
        </w:numPr>
        <w:spacing w:after="160" w:line="259" w:lineRule="auto"/>
        <w:jc w:val="left"/>
        <w:rPr>
          <w:rFonts w:cstheme="minorHAnsi"/>
        </w:rPr>
      </w:pPr>
      <w:r w:rsidRPr="00840F24">
        <w:rPr>
          <w:rFonts w:cstheme="minorHAnsi"/>
        </w:rPr>
        <w:t>ΒΕΛΑΚΗ ΣΑΠΦΩ του Γεωργίου</w:t>
      </w:r>
    </w:p>
    <w:p w14:paraId="719FB635" w14:textId="77777777" w:rsidR="00FE45B3" w:rsidRPr="00840F24" w:rsidRDefault="00FE45B3" w:rsidP="00FE45B3">
      <w:pPr>
        <w:pStyle w:val="a3"/>
        <w:numPr>
          <w:ilvl w:val="0"/>
          <w:numId w:val="32"/>
        </w:numPr>
        <w:spacing w:after="160" w:line="259" w:lineRule="auto"/>
        <w:jc w:val="left"/>
        <w:rPr>
          <w:rFonts w:cstheme="minorHAnsi"/>
        </w:rPr>
      </w:pPr>
      <w:r w:rsidRPr="00840F24">
        <w:rPr>
          <w:rFonts w:cstheme="minorHAnsi"/>
        </w:rPr>
        <w:t>ΓΙΑΝΝΟΠΟΥΛΟΣ ΧΑΡΙΛΑΟΣ του Αριστομένη</w:t>
      </w:r>
    </w:p>
    <w:p w14:paraId="171E1321" w14:textId="77777777" w:rsidR="00FE45B3" w:rsidRPr="00840F24" w:rsidRDefault="00FE45B3" w:rsidP="00FE45B3">
      <w:pPr>
        <w:pStyle w:val="a3"/>
        <w:numPr>
          <w:ilvl w:val="0"/>
          <w:numId w:val="32"/>
        </w:numPr>
        <w:spacing w:after="160" w:line="259" w:lineRule="auto"/>
        <w:jc w:val="left"/>
        <w:rPr>
          <w:rFonts w:cstheme="minorHAnsi"/>
        </w:rPr>
      </w:pPr>
      <w:r w:rsidRPr="00840F24">
        <w:rPr>
          <w:rFonts w:cstheme="minorHAnsi"/>
        </w:rPr>
        <w:t>ΣΚΟΥΡΑ ΜΑΛΑΜΑΤΗ του Νικολάου</w:t>
      </w:r>
    </w:p>
    <w:p w14:paraId="77D0A6D6" w14:textId="77777777" w:rsidR="00FE45B3" w:rsidRPr="00840F24" w:rsidRDefault="00FE45B3" w:rsidP="00FE45B3">
      <w:pPr>
        <w:pStyle w:val="a3"/>
        <w:rPr>
          <w:rFonts w:cstheme="minorHAnsi"/>
        </w:rPr>
      </w:pPr>
    </w:p>
    <w:p w14:paraId="1A9D5562" w14:textId="77777777" w:rsidR="00FE45B3" w:rsidRPr="00840F24" w:rsidRDefault="00FE45B3" w:rsidP="00FE45B3">
      <w:pPr>
        <w:jc w:val="center"/>
        <w:rPr>
          <w:rFonts w:cstheme="minorHAnsi"/>
          <w:b/>
          <w:bCs/>
        </w:rPr>
      </w:pPr>
      <w:r w:rsidRPr="00840F24">
        <w:rPr>
          <w:rFonts w:cstheme="minorHAnsi"/>
          <w:b/>
          <w:bCs/>
        </w:rPr>
        <w:t>ΚΟΜΜΟΥΝΙΣΤΙΚΟ ΚΟΜΜΑ ΕΛΛΑΔΑΣ (μαρξιστικό-λενινιστικό)</w:t>
      </w:r>
    </w:p>
    <w:p w14:paraId="20E14AF9"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ΑΝΑΣΤΑΣΟΠΟΥΛΟΥ ΑΝΑΣΤΑΣΙΑ του Θεοφίλου</w:t>
      </w:r>
    </w:p>
    <w:p w14:paraId="7E05F909"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ΒΑΡΛΑΣ ΙΩΑΝΝΗΣ του Δημητρίου</w:t>
      </w:r>
    </w:p>
    <w:p w14:paraId="462FD285"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ΓΕΜΙΣΤΟΣ ΕΜΜΑΝΟΥΗΛ του Βασιλείου</w:t>
      </w:r>
    </w:p>
    <w:p w14:paraId="33AC02B9"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ΘΕΟΔΟΣΟΠΟΥΛΟΥ ΟΥΡΑΝΙΑ του Δημητρίου</w:t>
      </w:r>
    </w:p>
    <w:p w14:paraId="68F134D8"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ΚΙΖΙΡΙΔΗΣ ΚΩΝΣΤΑΝΤΙΝΟΣ του Αναστασίου</w:t>
      </w:r>
    </w:p>
    <w:p w14:paraId="088520CF"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ΜΠΕΤΣΗΣ ΕΥΣΤΑΘΙΟΣ του Ιωάννη</w:t>
      </w:r>
    </w:p>
    <w:p w14:paraId="76484C9C"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ΜΠΙΡΜΠΙΛΗ ΣΟΦΙΑ του Αντωνίου</w:t>
      </w:r>
    </w:p>
    <w:p w14:paraId="4EAFEB57"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ΠΑΠΑΚΩΝΣΤΑΝΤΙΝΟΥ ΣΠΥΡΙΔΩΝ του Χρήστου Χριστοφόρου</w:t>
      </w:r>
    </w:p>
    <w:p w14:paraId="4DE44D62" w14:textId="77777777" w:rsidR="00FE45B3" w:rsidRPr="00840F24" w:rsidRDefault="00FE45B3" w:rsidP="00FE45B3">
      <w:pPr>
        <w:pStyle w:val="a3"/>
        <w:numPr>
          <w:ilvl w:val="0"/>
          <w:numId w:val="33"/>
        </w:numPr>
        <w:spacing w:after="160" w:line="259" w:lineRule="auto"/>
        <w:jc w:val="left"/>
        <w:rPr>
          <w:rFonts w:cstheme="minorHAnsi"/>
        </w:rPr>
      </w:pPr>
      <w:r w:rsidRPr="00840F24">
        <w:rPr>
          <w:rFonts w:cstheme="minorHAnsi"/>
        </w:rPr>
        <w:t>ΣΤΑΙΚΟΥ ΑΝΤΙΟΠΗ του Γεωργίου</w:t>
      </w:r>
    </w:p>
    <w:p w14:paraId="35084564" w14:textId="77777777" w:rsidR="00840F24" w:rsidRDefault="00840F24" w:rsidP="00FE45B3">
      <w:pPr>
        <w:jc w:val="center"/>
        <w:rPr>
          <w:rFonts w:cstheme="minorHAnsi"/>
          <w:b/>
          <w:bCs/>
        </w:rPr>
      </w:pPr>
    </w:p>
    <w:p w14:paraId="4A798E34" w14:textId="7495E1E7" w:rsidR="00FE45B3" w:rsidRPr="00840F24" w:rsidRDefault="00FE45B3" w:rsidP="00FE45B3">
      <w:pPr>
        <w:jc w:val="center"/>
        <w:rPr>
          <w:rFonts w:cstheme="minorHAnsi"/>
          <w:b/>
          <w:bCs/>
        </w:rPr>
      </w:pPr>
      <w:r w:rsidRPr="00840F24">
        <w:rPr>
          <w:rFonts w:cstheme="minorHAnsi"/>
          <w:b/>
          <w:bCs/>
        </w:rPr>
        <w:t>ΟΡΓΑΝΩΣΗ ΚΟΜΜΟΥΝΙΣΤΩΝ ΔΙΕΘΝΙΣΤΩΝ ΕΛΛΑΔΑΣ</w:t>
      </w:r>
    </w:p>
    <w:p w14:paraId="3451466B" w14:textId="77777777" w:rsidR="00FE45B3" w:rsidRPr="00840F24" w:rsidRDefault="00FE45B3" w:rsidP="00FE45B3">
      <w:pPr>
        <w:pStyle w:val="a3"/>
        <w:numPr>
          <w:ilvl w:val="0"/>
          <w:numId w:val="34"/>
        </w:numPr>
        <w:spacing w:after="160" w:line="259" w:lineRule="auto"/>
        <w:jc w:val="left"/>
        <w:rPr>
          <w:rFonts w:cstheme="minorHAnsi"/>
        </w:rPr>
      </w:pPr>
      <w:r w:rsidRPr="00840F24">
        <w:rPr>
          <w:rFonts w:cstheme="minorHAnsi"/>
        </w:rPr>
        <w:t>ΛΙΩΣΗΣ ΑΝΔΡΕΑΣ του Παναγιώτη</w:t>
      </w:r>
    </w:p>
    <w:p w14:paraId="2D07556F" w14:textId="77777777" w:rsidR="00FE45B3" w:rsidRPr="00840F24" w:rsidRDefault="00FE45B3" w:rsidP="00FE45B3">
      <w:pPr>
        <w:pStyle w:val="a3"/>
        <w:ind w:left="765"/>
        <w:rPr>
          <w:rFonts w:cstheme="minorHAnsi"/>
        </w:rPr>
      </w:pPr>
    </w:p>
    <w:p w14:paraId="671807D2" w14:textId="77777777" w:rsidR="00151951" w:rsidRPr="00840F24" w:rsidRDefault="00151951" w:rsidP="00FE45B3">
      <w:pPr>
        <w:pStyle w:val="a3"/>
        <w:ind w:left="765"/>
        <w:rPr>
          <w:rFonts w:cstheme="minorHAnsi"/>
        </w:rPr>
      </w:pPr>
    </w:p>
    <w:p w14:paraId="78E9AF6E" w14:textId="77777777" w:rsidR="00151951" w:rsidRPr="00840F24" w:rsidRDefault="00151951" w:rsidP="00FE45B3">
      <w:pPr>
        <w:pStyle w:val="a3"/>
        <w:ind w:left="765"/>
        <w:rPr>
          <w:rFonts w:cstheme="minorHAnsi"/>
        </w:rPr>
      </w:pPr>
    </w:p>
    <w:p w14:paraId="5A352325" w14:textId="77777777" w:rsidR="00151951" w:rsidRPr="00840F24" w:rsidRDefault="00151951" w:rsidP="00FE45B3">
      <w:pPr>
        <w:pStyle w:val="a3"/>
        <w:ind w:left="765"/>
        <w:rPr>
          <w:rFonts w:cstheme="minorHAnsi"/>
        </w:rPr>
      </w:pPr>
    </w:p>
    <w:p w14:paraId="57B8634D" w14:textId="77777777" w:rsidR="00151951" w:rsidRPr="00840F24" w:rsidRDefault="00151951" w:rsidP="00FE45B3">
      <w:pPr>
        <w:pStyle w:val="a3"/>
        <w:ind w:left="765"/>
        <w:rPr>
          <w:rFonts w:cstheme="minorHAnsi"/>
        </w:rPr>
      </w:pPr>
    </w:p>
    <w:p w14:paraId="70E7001A" w14:textId="77777777" w:rsidR="00151951" w:rsidRPr="00840F24" w:rsidRDefault="00151951" w:rsidP="00FE45B3">
      <w:pPr>
        <w:pStyle w:val="a3"/>
        <w:ind w:left="765"/>
        <w:rPr>
          <w:rFonts w:cstheme="minorHAnsi"/>
        </w:rPr>
      </w:pPr>
    </w:p>
    <w:p w14:paraId="1F50298A" w14:textId="77777777" w:rsidR="00151951" w:rsidRPr="00840F24" w:rsidRDefault="00151951" w:rsidP="00FE45B3">
      <w:pPr>
        <w:pStyle w:val="a3"/>
        <w:ind w:left="765"/>
        <w:rPr>
          <w:rFonts w:cstheme="minorHAnsi"/>
        </w:rPr>
      </w:pPr>
    </w:p>
    <w:p w14:paraId="47582F67" w14:textId="77777777" w:rsidR="00151951" w:rsidRPr="00840F24" w:rsidRDefault="00151951" w:rsidP="00FE45B3">
      <w:pPr>
        <w:pStyle w:val="a3"/>
        <w:ind w:left="765"/>
        <w:rPr>
          <w:rFonts w:cstheme="minorHAnsi"/>
        </w:rPr>
      </w:pPr>
    </w:p>
    <w:p w14:paraId="56A78735" w14:textId="77777777" w:rsidR="00151951" w:rsidRPr="00840F24" w:rsidRDefault="00151951" w:rsidP="00FE45B3">
      <w:pPr>
        <w:pStyle w:val="a3"/>
        <w:ind w:left="765"/>
        <w:rPr>
          <w:rFonts w:cstheme="minorHAnsi"/>
        </w:rPr>
      </w:pPr>
    </w:p>
    <w:p w14:paraId="73EBCB38" w14:textId="77777777" w:rsidR="00151951" w:rsidRPr="00840F24" w:rsidRDefault="00151951" w:rsidP="00FE45B3">
      <w:pPr>
        <w:pStyle w:val="a3"/>
        <w:ind w:left="765"/>
        <w:rPr>
          <w:rFonts w:cstheme="minorHAnsi"/>
        </w:rPr>
      </w:pPr>
    </w:p>
    <w:p w14:paraId="0D653FA5" w14:textId="77777777" w:rsidR="00FE45B3" w:rsidRPr="00840F24" w:rsidRDefault="00FE45B3" w:rsidP="00FE45B3">
      <w:pPr>
        <w:pStyle w:val="a3"/>
        <w:ind w:left="765"/>
        <w:jc w:val="center"/>
        <w:rPr>
          <w:rFonts w:cstheme="minorHAnsi"/>
          <w:b/>
          <w:bCs/>
        </w:rPr>
      </w:pPr>
      <w:r w:rsidRPr="00840F24">
        <w:rPr>
          <w:rFonts w:cstheme="minorHAnsi"/>
          <w:b/>
          <w:bCs/>
        </w:rPr>
        <w:t>ΑΝΤ.ΑΡ.ΣΥ.Α - ΑΝΤΙΚΑΠΙΤΑΛΙΣΤΙΚΗ ΑΡΙΣΤΕΡΗ ΣΥΝΕΡΓΑΣΙΑ για την</w:t>
      </w:r>
    </w:p>
    <w:p w14:paraId="004758E3" w14:textId="77777777" w:rsidR="00FE45B3" w:rsidRPr="00840F24" w:rsidRDefault="00FE45B3" w:rsidP="00FE45B3">
      <w:pPr>
        <w:pStyle w:val="a3"/>
        <w:ind w:left="765"/>
        <w:jc w:val="center"/>
        <w:rPr>
          <w:rFonts w:cstheme="minorHAnsi"/>
        </w:rPr>
      </w:pPr>
      <w:r w:rsidRPr="00840F24">
        <w:rPr>
          <w:rFonts w:cstheme="minorHAnsi"/>
          <w:b/>
          <w:bCs/>
        </w:rPr>
        <w:t>ΑΝΑΤΡΟΠΗ - Μέτωπο της Αντικαπιταλιστικής, Επαναστατικής</w:t>
      </w:r>
      <w:r w:rsidRPr="00840F24">
        <w:rPr>
          <w:rFonts w:cstheme="minorHAnsi"/>
        </w:rPr>
        <w:t>,</w:t>
      </w:r>
    </w:p>
    <w:p w14:paraId="4C29BBEE" w14:textId="77777777" w:rsidR="00FE45B3" w:rsidRPr="00840F24" w:rsidRDefault="00FE45B3" w:rsidP="00FE45B3">
      <w:pPr>
        <w:pStyle w:val="a3"/>
        <w:ind w:left="765"/>
        <w:jc w:val="center"/>
        <w:rPr>
          <w:rFonts w:cstheme="minorHAnsi"/>
          <w:b/>
          <w:bCs/>
        </w:rPr>
      </w:pPr>
      <w:r w:rsidRPr="00840F24">
        <w:rPr>
          <w:rFonts w:cstheme="minorHAnsi"/>
          <w:b/>
          <w:bCs/>
        </w:rPr>
        <w:t>Κομμουνιστής Αριστεράς και της ριζοσπαστικής Οικολογίας</w:t>
      </w:r>
    </w:p>
    <w:p w14:paraId="4F45DAFD"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ΔΕΛΑΣΤΙΚ ΕΚΤΩΡ-ΞΑΒΙΕ του Γεωργίου Γασπάρ</w:t>
      </w:r>
    </w:p>
    <w:p w14:paraId="45EEFAFE"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ΔΕΣΥΛΛΑΣ ΔΗΜΗΤΡΙΟΣ του Νικολάου</w:t>
      </w:r>
    </w:p>
    <w:p w14:paraId="7C1FCF5E"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ΔΙΚΑΙΟΣ ΚΩΝΣΤΑΝΤΙΝΟΣ του Γεωργίου</w:t>
      </w:r>
    </w:p>
    <w:p w14:paraId="6B6334F8"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ΘΑΝΑΣΟΥΛΑ ΦΩΤΕΙΝΗ του Αγγέλου</w:t>
      </w:r>
    </w:p>
    <w:p w14:paraId="57F3F69E"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ΘΑΝΟΥ ΕΙΡΗΝΗ του Νικολάου</w:t>
      </w:r>
    </w:p>
    <w:p w14:paraId="4548F439"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ΙΩΑΚΕΙΜΟΓΛΟΥ ΗΛΙΑΣ του Ευρυπίδη</w:t>
      </w:r>
    </w:p>
    <w:p w14:paraId="1ACE0CF8"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ΚΑΡΙΩΤΗΣ ΝΙΚΟΛΑΟΣ του Ιωάννη</w:t>
      </w:r>
    </w:p>
    <w:p w14:paraId="6DD44CE6"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ΚΟΝΤΟΜΗΤΡΟΥ ΑΘΑΝΑΣΙΑ του Βασιλείου</w:t>
      </w:r>
    </w:p>
    <w:p w14:paraId="04970659"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ΚΥΡΙΛΛΟΥ ΔΗΜΗΤΡΑ του Φειδία</w:t>
      </w:r>
    </w:p>
    <w:p w14:paraId="30DB424D"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ΛΟΪΖΟΣ ΗΛΙΑΣ του Μηνά</w:t>
      </w:r>
    </w:p>
    <w:p w14:paraId="668B3FC3"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ΜΑΡΤΙΝΗ ΑΛΕΞΑΝΔΡΑ του Αλεξάνδρου</w:t>
      </w:r>
    </w:p>
    <w:p w14:paraId="071A1A19"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ΜΙΧΑΗΛΙΔΗΣ ΕΥΑΓΓΕΛΟΣ του Γεωργίου</w:t>
      </w:r>
    </w:p>
    <w:p w14:paraId="0F67E709"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ΜΠΟΥΓΟΥ ΜΑΡΙΑ του Κωνσταντίνου</w:t>
      </w:r>
    </w:p>
    <w:p w14:paraId="2016EF5B"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ΠΙΤΤΑΣ ΓΕΩΡΓΙΟΣ του Μαξίμου</w:t>
      </w:r>
    </w:p>
    <w:p w14:paraId="2AE93A8B"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ΡΑΓΚΟΣ ΓΕΩΡΓΙΟΣ του Χρυσοστόμου</w:t>
      </w:r>
    </w:p>
    <w:p w14:paraId="5077C115"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ΣΠΥΡΟΠΟΥΛΟΣ ΑΝΑΣΤΑΣΙΟΣ του Πέτρου</w:t>
      </w:r>
    </w:p>
    <w:p w14:paraId="1D3733A0"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ΤΖΑΜΟΥΡΑΝΗΣ ΔΗΜΗΤΡΗΣ του Ηλία</w:t>
      </w:r>
    </w:p>
    <w:p w14:paraId="69C4314D"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ΦΡΑΓΚΟΥ ΑΦΡΟΔΙΤΗ του Στεφάνου</w:t>
      </w:r>
    </w:p>
    <w:p w14:paraId="26A44F4F"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ΧΑΙΝΤΑΡ ΑΧΜΑΝΤ ΝΕΚΤΑΡΙΟΣ ΝΕΜΕΡ του Χαέλ</w:t>
      </w:r>
    </w:p>
    <w:p w14:paraId="0883589A" w14:textId="77777777" w:rsidR="00FE45B3" w:rsidRPr="00840F24" w:rsidRDefault="00FE45B3" w:rsidP="00FE45B3">
      <w:pPr>
        <w:pStyle w:val="a3"/>
        <w:numPr>
          <w:ilvl w:val="0"/>
          <w:numId w:val="35"/>
        </w:numPr>
        <w:spacing w:after="160" w:line="259" w:lineRule="auto"/>
        <w:jc w:val="left"/>
        <w:rPr>
          <w:rFonts w:cstheme="minorHAnsi"/>
        </w:rPr>
      </w:pPr>
      <w:r w:rsidRPr="00840F24">
        <w:rPr>
          <w:rFonts w:cstheme="minorHAnsi"/>
        </w:rPr>
        <w:t>ΧΡΗΣΤΙΔΟΥ ΧΡΗΣΤΙΝΑ του Αθανασίου</w:t>
      </w:r>
    </w:p>
    <w:p w14:paraId="31EAC9B0" w14:textId="77777777" w:rsidR="00FE45B3" w:rsidRPr="00840F24" w:rsidRDefault="00FE45B3" w:rsidP="00FE45B3">
      <w:pPr>
        <w:jc w:val="center"/>
        <w:rPr>
          <w:rFonts w:cstheme="minorHAnsi"/>
          <w:b/>
          <w:bCs/>
        </w:rPr>
      </w:pPr>
      <w:r w:rsidRPr="00840F24">
        <w:rPr>
          <w:rFonts w:cstheme="minorHAnsi"/>
          <w:b/>
          <w:bCs/>
        </w:rPr>
        <w:t>Κίνημα 21</w:t>
      </w:r>
    </w:p>
    <w:p w14:paraId="17483231" w14:textId="77777777" w:rsidR="00FE45B3" w:rsidRPr="00840F24" w:rsidRDefault="00FE45B3" w:rsidP="00FE45B3">
      <w:pPr>
        <w:pStyle w:val="a3"/>
        <w:numPr>
          <w:ilvl w:val="0"/>
          <w:numId w:val="36"/>
        </w:numPr>
        <w:spacing w:after="160" w:line="259" w:lineRule="auto"/>
        <w:jc w:val="left"/>
        <w:rPr>
          <w:rFonts w:cstheme="minorHAnsi"/>
        </w:rPr>
      </w:pPr>
      <w:r w:rsidRPr="00840F24">
        <w:rPr>
          <w:rFonts w:cstheme="minorHAnsi"/>
        </w:rPr>
        <w:t>ΠΑΝΤΑΖΗΣ ΚΩΝΣΤΑΝΤΙΝΟΣ του Αναστασίου</w:t>
      </w:r>
    </w:p>
    <w:p w14:paraId="47BA3FB1" w14:textId="77777777" w:rsidR="00FE45B3" w:rsidRPr="00840F24" w:rsidRDefault="00FE45B3" w:rsidP="00FE45B3">
      <w:pPr>
        <w:jc w:val="center"/>
        <w:rPr>
          <w:rFonts w:cstheme="minorHAnsi"/>
          <w:b/>
          <w:bCs/>
        </w:rPr>
      </w:pPr>
      <w:r w:rsidRPr="00840F24">
        <w:rPr>
          <w:rFonts w:cstheme="minorHAnsi"/>
          <w:b/>
          <w:bCs/>
        </w:rPr>
        <w:t>ΚΙΝΗΜΑ ΦΤΩΧΩΝ ΕΛΛΑΔΟΣ</w:t>
      </w:r>
    </w:p>
    <w:p w14:paraId="4F2A447D" w14:textId="77777777" w:rsidR="00FE45B3" w:rsidRPr="00840F24" w:rsidRDefault="00FE45B3" w:rsidP="00FE45B3">
      <w:pPr>
        <w:pStyle w:val="a3"/>
        <w:numPr>
          <w:ilvl w:val="0"/>
          <w:numId w:val="37"/>
        </w:numPr>
        <w:spacing w:after="160" w:line="259" w:lineRule="auto"/>
        <w:jc w:val="left"/>
        <w:rPr>
          <w:rFonts w:cstheme="minorHAnsi"/>
        </w:rPr>
      </w:pPr>
      <w:r w:rsidRPr="00840F24">
        <w:rPr>
          <w:rFonts w:cstheme="minorHAnsi"/>
        </w:rPr>
        <w:t>ΑΛΑΤΑ ΑΝΑΣΤΑΣΙΑ του Πασχάλη</w:t>
      </w:r>
    </w:p>
    <w:p w14:paraId="23924B6D" w14:textId="77777777" w:rsidR="00FE45B3" w:rsidRPr="00840F24" w:rsidRDefault="00FE45B3" w:rsidP="00FE45B3">
      <w:pPr>
        <w:pStyle w:val="a3"/>
        <w:numPr>
          <w:ilvl w:val="0"/>
          <w:numId w:val="37"/>
        </w:numPr>
        <w:spacing w:after="160" w:line="259" w:lineRule="auto"/>
        <w:jc w:val="left"/>
        <w:rPr>
          <w:rFonts w:cstheme="minorHAnsi"/>
        </w:rPr>
      </w:pPr>
      <w:r w:rsidRPr="00840F24">
        <w:rPr>
          <w:rFonts w:cstheme="minorHAnsi"/>
        </w:rPr>
        <w:t>ΒΑΛΑΒΑΝΙΔΗΣ ΧΡΗΣΤΟΣ του Νικολάου</w:t>
      </w:r>
    </w:p>
    <w:p w14:paraId="3E644A2C" w14:textId="77777777" w:rsidR="00FE45B3" w:rsidRPr="00840F24" w:rsidRDefault="00FE45B3" w:rsidP="00FE45B3">
      <w:pPr>
        <w:jc w:val="center"/>
        <w:rPr>
          <w:rFonts w:cstheme="minorHAnsi"/>
          <w:b/>
          <w:bCs/>
        </w:rPr>
      </w:pPr>
    </w:p>
    <w:p w14:paraId="287E4EF4" w14:textId="77777777" w:rsidR="00FE45B3" w:rsidRPr="00840F24" w:rsidRDefault="00FE45B3" w:rsidP="00FE45B3">
      <w:pPr>
        <w:jc w:val="center"/>
        <w:rPr>
          <w:rFonts w:cstheme="minorHAnsi"/>
          <w:b/>
          <w:bCs/>
        </w:rPr>
      </w:pPr>
      <w:r w:rsidRPr="00840F24">
        <w:rPr>
          <w:rFonts w:cstheme="minorHAnsi"/>
          <w:b/>
          <w:bCs/>
        </w:rPr>
        <w:t>ΕΘΝΙΚΗ ΔΗΜΙΟΥΡΓΙΑ Θάνος Τζήμερος-Φαήλος Κρανιδιώτης</w:t>
      </w:r>
    </w:p>
    <w:p w14:paraId="10A7BFBC"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ΤΖΗΜΕΡΟΣ ΓΛΑΥΚΟΣ ΑΘΑΝΑΣΙΟΣ (ΘΑΝΟΣ) του Αχιλλέα</w:t>
      </w:r>
    </w:p>
    <w:p w14:paraId="0E7341A7"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ΑΝΔΡΙΤΣΟΣ ΗΛΙΑΣ του Γεωργίου</w:t>
      </w:r>
    </w:p>
    <w:p w14:paraId="76AA598A"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ΒΕΝΙΕΡΑΤΟΣ ΔΙΟΝΥΣΙΟΣ του Παναγιώτη</w:t>
      </w:r>
    </w:p>
    <w:p w14:paraId="0039F3FB"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ΓΕΩΡΓΙΚΟΠΟΥΛΟΣ ΝΙΚΟΛΑΟΣ του Ιωάννη</w:t>
      </w:r>
    </w:p>
    <w:p w14:paraId="4A518693"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ΓΚΡΙΤΖΑΝΗΣ ΧΡΗΣΤΟΣ του Δημητρίου</w:t>
      </w:r>
    </w:p>
    <w:p w14:paraId="34A49D8E"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ΚΑΝΙΟΣ ΓΕΩΡΓΙΟΣ του Νικολάου</w:t>
      </w:r>
    </w:p>
    <w:p w14:paraId="2A3D24E2"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ΚΑΠΑΤΣΟΣ ΙΩΑΝΝΗΣ του Κυριάκου</w:t>
      </w:r>
    </w:p>
    <w:p w14:paraId="06BCB2D8"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ΚΑΤΣΟΥΡΙΔΟΥ ΕΥΓΕΝΙΑ του Αλεξάνδρου</w:t>
      </w:r>
    </w:p>
    <w:p w14:paraId="1025B98D"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ΚΟΥΦΑΚΗ ΕΛΕΝΗ του Χρήστου</w:t>
      </w:r>
    </w:p>
    <w:p w14:paraId="124C08BA"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ΛΙΒΑΣ ΠΕΡΙΚΛΗΣ του Βασιλείου</w:t>
      </w:r>
    </w:p>
    <w:p w14:paraId="09F78B62"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ΜΠΑΝΑ ΧΡΙΣΤΙΝΑ του Ζαχαρία</w:t>
      </w:r>
    </w:p>
    <w:p w14:paraId="78AAF0D6"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ΠΑΓΩΝΗ ΚΑΛΟΜΟΙΡΑ (ΗΡΑ) του Μελετίου</w:t>
      </w:r>
    </w:p>
    <w:p w14:paraId="50E63176"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ΠΑΠΑΝΑΓΙΩΤΟΥ ΒΑΣΙΛΙΚΗ του Χρήστου</w:t>
      </w:r>
    </w:p>
    <w:p w14:paraId="2A044F1D"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ΣΤΑΣΙΝΟΣ ΝΙΚΟΛΑΟΣ του Ιωάννη</w:t>
      </w:r>
    </w:p>
    <w:p w14:paraId="025BDDCF"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ΤΣΕΛΕΝΗΣ ΔΗΜΗΤΡΙΟΣ του Αθανασίου</w:t>
      </w:r>
    </w:p>
    <w:p w14:paraId="1959129D" w14:textId="77777777" w:rsidR="00FE45B3" w:rsidRPr="00840F24" w:rsidRDefault="00FE45B3" w:rsidP="00FE45B3">
      <w:pPr>
        <w:pStyle w:val="a3"/>
        <w:numPr>
          <w:ilvl w:val="0"/>
          <w:numId w:val="38"/>
        </w:numPr>
        <w:spacing w:after="160" w:line="259" w:lineRule="auto"/>
        <w:jc w:val="left"/>
        <w:rPr>
          <w:rFonts w:cstheme="minorHAnsi"/>
        </w:rPr>
      </w:pPr>
      <w:r w:rsidRPr="00840F24">
        <w:rPr>
          <w:rFonts w:cstheme="minorHAnsi"/>
        </w:rPr>
        <w:t>ΧΟΥΙΑΡΙΔΟΥ ΣΟΦΙΑ του Κωνσταντίνου</w:t>
      </w:r>
    </w:p>
    <w:p w14:paraId="28A752E3" w14:textId="77777777" w:rsidR="00151951" w:rsidRPr="00840F24" w:rsidRDefault="00151951" w:rsidP="00FE45B3">
      <w:pPr>
        <w:jc w:val="center"/>
        <w:rPr>
          <w:rFonts w:cstheme="minorHAnsi"/>
          <w:b/>
          <w:bCs/>
        </w:rPr>
      </w:pPr>
    </w:p>
    <w:p w14:paraId="0E75C71C" w14:textId="77777777" w:rsidR="00151951" w:rsidRPr="00840F24" w:rsidRDefault="00151951" w:rsidP="00FE45B3">
      <w:pPr>
        <w:jc w:val="center"/>
        <w:rPr>
          <w:rFonts w:cstheme="minorHAnsi"/>
          <w:b/>
          <w:bCs/>
        </w:rPr>
      </w:pPr>
    </w:p>
    <w:p w14:paraId="092BBE4C" w14:textId="36239772" w:rsidR="00FE45B3" w:rsidRPr="00840F24" w:rsidRDefault="00FE45B3" w:rsidP="00FE45B3">
      <w:pPr>
        <w:jc w:val="center"/>
        <w:rPr>
          <w:rFonts w:cstheme="minorHAnsi"/>
          <w:b/>
          <w:bCs/>
        </w:rPr>
      </w:pPr>
      <w:r w:rsidRPr="00840F24">
        <w:rPr>
          <w:rFonts w:cstheme="minorHAnsi"/>
          <w:b/>
          <w:bCs/>
        </w:rPr>
        <w:t>ΝΙΚΗ</w:t>
      </w:r>
    </w:p>
    <w:p w14:paraId="6E3028FF" w14:textId="77777777" w:rsidR="00FE45B3" w:rsidRPr="00840F24" w:rsidRDefault="00FE45B3" w:rsidP="00FE45B3">
      <w:pPr>
        <w:pStyle w:val="a3"/>
        <w:numPr>
          <w:ilvl w:val="0"/>
          <w:numId w:val="39"/>
        </w:numPr>
        <w:spacing w:after="160" w:line="259" w:lineRule="auto"/>
        <w:jc w:val="left"/>
        <w:rPr>
          <w:rFonts w:cstheme="minorHAnsi"/>
          <w:b/>
          <w:bCs/>
        </w:rPr>
      </w:pPr>
      <w:r w:rsidRPr="00840F24">
        <w:rPr>
          <w:rFonts w:cstheme="minorHAnsi"/>
        </w:rPr>
        <w:t>ΚΟΥΡΟΥΠΑΚΗ ΑΣΠΑΣΙΑ του Ιωάννη</w:t>
      </w:r>
    </w:p>
    <w:p w14:paraId="48A1B21A" w14:textId="77777777" w:rsidR="00FE45B3" w:rsidRPr="00840F24" w:rsidRDefault="00FE45B3" w:rsidP="00FE45B3">
      <w:pPr>
        <w:pStyle w:val="a3"/>
        <w:numPr>
          <w:ilvl w:val="0"/>
          <w:numId w:val="39"/>
        </w:numPr>
        <w:spacing w:after="160" w:line="259" w:lineRule="auto"/>
        <w:jc w:val="left"/>
        <w:rPr>
          <w:rFonts w:cstheme="minorHAnsi"/>
        </w:rPr>
      </w:pPr>
      <w:r w:rsidRPr="00840F24">
        <w:rPr>
          <w:rFonts w:cstheme="minorHAnsi"/>
        </w:rPr>
        <w:t>ΟΙΚΟΝΟΜΟΠΟΥΛΟΣ ΤΑΣΟΣ του Παναγιώτου</w:t>
      </w:r>
    </w:p>
    <w:p w14:paraId="7E3A65D6" w14:textId="77777777" w:rsidR="00FE45B3" w:rsidRPr="00840F24" w:rsidRDefault="00FE45B3" w:rsidP="00FE45B3">
      <w:pPr>
        <w:pStyle w:val="a3"/>
        <w:numPr>
          <w:ilvl w:val="0"/>
          <w:numId w:val="39"/>
        </w:numPr>
        <w:spacing w:after="160" w:line="259" w:lineRule="auto"/>
        <w:jc w:val="left"/>
        <w:rPr>
          <w:rFonts w:cstheme="minorHAnsi"/>
        </w:rPr>
      </w:pPr>
      <w:r w:rsidRPr="00840F24">
        <w:rPr>
          <w:rFonts w:cstheme="minorHAnsi"/>
        </w:rPr>
        <w:t>ΠΙΛΑΤΗΣ ΑΓΓΕΛΟΣ του Νικολάου</w:t>
      </w:r>
    </w:p>
    <w:p w14:paraId="2161AD24" w14:textId="77777777" w:rsidR="00FE45B3" w:rsidRPr="00840F24" w:rsidRDefault="00FE45B3" w:rsidP="00FE45B3">
      <w:pPr>
        <w:pStyle w:val="a3"/>
        <w:numPr>
          <w:ilvl w:val="0"/>
          <w:numId w:val="39"/>
        </w:numPr>
        <w:spacing w:after="160" w:line="259" w:lineRule="auto"/>
        <w:jc w:val="left"/>
        <w:rPr>
          <w:rFonts w:cstheme="minorHAnsi"/>
        </w:rPr>
      </w:pPr>
      <w:r w:rsidRPr="00840F24">
        <w:rPr>
          <w:rFonts w:cstheme="minorHAnsi"/>
        </w:rPr>
        <w:t>ΣΑΚΕΛΛΑΡΙΟΥ ΠΑΡΑΣΚΕΥΗ του Αποστόλου</w:t>
      </w:r>
    </w:p>
    <w:p w14:paraId="3B3C1538" w14:textId="77777777" w:rsidR="00FE45B3" w:rsidRPr="00840F24" w:rsidRDefault="00FE45B3" w:rsidP="00FE45B3">
      <w:pPr>
        <w:pStyle w:val="a3"/>
        <w:numPr>
          <w:ilvl w:val="0"/>
          <w:numId w:val="39"/>
        </w:numPr>
        <w:spacing w:after="160" w:line="259" w:lineRule="auto"/>
        <w:jc w:val="left"/>
        <w:rPr>
          <w:rFonts w:cstheme="minorHAnsi"/>
        </w:rPr>
      </w:pPr>
      <w:r w:rsidRPr="00840F24">
        <w:rPr>
          <w:rFonts w:cstheme="minorHAnsi"/>
        </w:rPr>
        <w:t>ΧΙΩΤΑΚΑΚΟΣ ΔΗΜΗΤΡΙΟΣ του Ιωάννη</w:t>
      </w:r>
    </w:p>
    <w:p w14:paraId="0B06E8B4" w14:textId="77777777" w:rsidR="00FE45B3" w:rsidRPr="00840F24" w:rsidRDefault="00FE45B3" w:rsidP="00FE45B3">
      <w:pPr>
        <w:jc w:val="center"/>
        <w:rPr>
          <w:rFonts w:cstheme="minorHAnsi"/>
          <w:b/>
          <w:bCs/>
        </w:rPr>
      </w:pPr>
    </w:p>
    <w:p w14:paraId="2319EF53" w14:textId="77777777" w:rsidR="00FE45B3" w:rsidRPr="00840F24" w:rsidRDefault="00FE45B3" w:rsidP="00FE45B3">
      <w:pPr>
        <w:jc w:val="center"/>
        <w:rPr>
          <w:rFonts w:cstheme="minorHAnsi"/>
          <w:b/>
          <w:bCs/>
        </w:rPr>
      </w:pPr>
      <w:r w:rsidRPr="00840F24">
        <w:rPr>
          <w:rFonts w:cstheme="minorHAnsi"/>
          <w:b/>
          <w:bCs/>
        </w:rPr>
        <w:t>ΚΟΙΝΩΝΙΑ ΑΞΙΩΝ - ΦΙΛΕΛΕΥΘΕΡΗ ΣΥΜΜΑΧΙΑ</w:t>
      </w:r>
    </w:p>
    <w:p w14:paraId="34FF03E4" w14:textId="77777777" w:rsidR="00FE45B3" w:rsidRPr="00840F24" w:rsidRDefault="00FE45B3" w:rsidP="00FE45B3">
      <w:pPr>
        <w:pStyle w:val="a3"/>
        <w:numPr>
          <w:ilvl w:val="0"/>
          <w:numId w:val="40"/>
        </w:numPr>
        <w:spacing w:after="160" w:line="259" w:lineRule="auto"/>
        <w:jc w:val="left"/>
        <w:rPr>
          <w:rFonts w:cstheme="minorHAnsi"/>
        </w:rPr>
      </w:pPr>
      <w:r w:rsidRPr="00840F24">
        <w:rPr>
          <w:rFonts w:cstheme="minorHAnsi"/>
        </w:rPr>
        <w:t>ΦΕΝΕΚΟΣ ΣΤΥΛΙΑΝΟΥ του Γεωργίου</w:t>
      </w:r>
    </w:p>
    <w:p w14:paraId="36451945" w14:textId="77777777" w:rsidR="00FE45B3" w:rsidRPr="00840F24" w:rsidRDefault="00FE45B3" w:rsidP="00FE45B3">
      <w:pPr>
        <w:pStyle w:val="a3"/>
        <w:numPr>
          <w:ilvl w:val="0"/>
          <w:numId w:val="40"/>
        </w:numPr>
        <w:spacing w:after="160" w:line="259" w:lineRule="auto"/>
        <w:jc w:val="left"/>
        <w:rPr>
          <w:rFonts w:cstheme="minorHAnsi"/>
        </w:rPr>
      </w:pPr>
      <w:r w:rsidRPr="00840F24">
        <w:rPr>
          <w:rFonts w:cstheme="minorHAnsi"/>
        </w:rPr>
        <w:t>ΜΑΚΑΡΟΝΙΔΗΣ ΚΥΡΙΑΚΟΣ του Δημητρίου</w:t>
      </w:r>
    </w:p>
    <w:p w14:paraId="13E744EF" w14:textId="77777777" w:rsidR="00FE45B3" w:rsidRPr="00840F24" w:rsidRDefault="00FE45B3" w:rsidP="00FE45B3">
      <w:pPr>
        <w:pStyle w:val="a3"/>
        <w:numPr>
          <w:ilvl w:val="0"/>
          <w:numId w:val="40"/>
        </w:numPr>
        <w:spacing w:after="160" w:line="259" w:lineRule="auto"/>
        <w:jc w:val="left"/>
        <w:rPr>
          <w:rFonts w:cstheme="minorHAnsi"/>
        </w:rPr>
      </w:pPr>
      <w:r w:rsidRPr="00840F24">
        <w:rPr>
          <w:rFonts w:cstheme="minorHAnsi"/>
        </w:rPr>
        <w:t>ΜΑΛΑΝΔΡΑΚΗ ΕΛΕΝΗ του Ναπολέοντος</w:t>
      </w:r>
    </w:p>
    <w:p w14:paraId="2A4C48A3" w14:textId="77777777" w:rsidR="00FE45B3" w:rsidRPr="00840F24" w:rsidRDefault="00FE45B3" w:rsidP="00FE45B3">
      <w:pPr>
        <w:pStyle w:val="a3"/>
        <w:numPr>
          <w:ilvl w:val="0"/>
          <w:numId w:val="40"/>
        </w:numPr>
        <w:spacing w:after="160" w:line="259" w:lineRule="auto"/>
        <w:jc w:val="left"/>
        <w:rPr>
          <w:rFonts w:cstheme="minorHAnsi"/>
        </w:rPr>
      </w:pPr>
      <w:r w:rsidRPr="00840F24">
        <w:rPr>
          <w:rFonts w:cstheme="minorHAnsi"/>
        </w:rPr>
        <w:t>ΠΑΠΑΓΡΗΓΟΡΙΟΥ ΒΑΣΙΛΙΚΗ (ΒΑΣΙΑ) του Κωνσταντίνου</w:t>
      </w:r>
    </w:p>
    <w:p w14:paraId="4B8B5773" w14:textId="77777777" w:rsidR="00FE45B3" w:rsidRPr="00840F24" w:rsidRDefault="00FE45B3" w:rsidP="00FE45B3">
      <w:pPr>
        <w:pStyle w:val="a3"/>
        <w:numPr>
          <w:ilvl w:val="0"/>
          <w:numId w:val="40"/>
        </w:numPr>
        <w:spacing w:after="160" w:line="259" w:lineRule="auto"/>
        <w:jc w:val="left"/>
        <w:rPr>
          <w:rFonts w:cstheme="minorHAnsi"/>
        </w:rPr>
      </w:pPr>
      <w:r w:rsidRPr="00840F24">
        <w:rPr>
          <w:rFonts w:cstheme="minorHAnsi"/>
        </w:rPr>
        <w:t xml:space="preserve"> ΦΩΤΗΣ ΝΙΚΟΛΑΟΣ του Χρήστου</w:t>
      </w:r>
    </w:p>
    <w:p w14:paraId="604CA700" w14:textId="77777777" w:rsidR="00FE45B3" w:rsidRPr="00840F24" w:rsidRDefault="00FE45B3" w:rsidP="00FE45B3">
      <w:pPr>
        <w:rPr>
          <w:rFonts w:cstheme="minorHAnsi"/>
        </w:rPr>
      </w:pPr>
    </w:p>
    <w:p w14:paraId="77AF99E4" w14:textId="77777777" w:rsidR="00FE45B3" w:rsidRPr="00840F24" w:rsidRDefault="00FE45B3" w:rsidP="00FE45B3">
      <w:pPr>
        <w:jc w:val="center"/>
        <w:rPr>
          <w:rFonts w:cstheme="minorHAnsi"/>
          <w:b/>
          <w:bCs/>
        </w:rPr>
      </w:pPr>
      <w:r w:rsidRPr="00840F24">
        <w:rPr>
          <w:rFonts w:cstheme="minorHAnsi"/>
          <w:b/>
          <w:bCs/>
        </w:rPr>
        <w:t>ΒΟΡΕΙΑ ΛΕΓΚΑ - ΚΡΑΜΑ</w:t>
      </w:r>
    </w:p>
    <w:p w14:paraId="3E69D009" w14:textId="77777777" w:rsidR="00FE45B3" w:rsidRPr="00840F24" w:rsidRDefault="00FE45B3" w:rsidP="00FE45B3">
      <w:pPr>
        <w:pStyle w:val="a3"/>
        <w:numPr>
          <w:ilvl w:val="0"/>
          <w:numId w:val="41"/>
        </w:numPr>
        <w:spacing w:after="160" w:line="259" w:lineRule="auto"/>
        <w:jc w:val="left"/>
        <w:rPr>
          <w:rFonts w:cstheme="minorHAnsi"/>
        </w:rPr>
      </w:pPr>
      <w:r w:rsidRPr="00840F24">
        <w:rPr>
          <w:rFonts w:cstheme="minorHAnsi"/>
        </w:rPr>
        <w:t>ΑΝΤΩΝΟΓΛΟΥ ΙΟΡΔΑΝΗΣ του Κωνσταντίνου</w:t>
      </w:r>
    </w:p>
    <w:p w14:paraId="7C5EB4A5" w14:textId="77777777" w:rsidR="00FE45B3" w:rsidRPr="00840F24" w:rsidRDefault="00FE45B3" w:rsidP="00FE45B3">
      <w:pPr>
        <w:pStyle w:val="a3"/>
        <w:numPr>
          <w:ilvl w:val="0"/>
          <w:numId w:val="41"/>
        </w:numPr>
        <w:spacing w:after="160" w:line="259" w:lineRule="auto"/>
        <w:jc w:val="left"/>
        <w:rPr>
          <w:rFonts w:cstheme="minorHAnsi"/>
        </w:rPr>
      </w:pPr>
      <w:r w:rsidRPr="00840F24">
        <w:rPr>
          <w:rFonts w:cstheme="minorHAnsi"/>
        </w:rPr>
        <w:t>ΔΡΑΓΚΑ ΕΥΤΕΡΠΗ του Στυλιανού</w:t>
      </w:r>
    </w:p>
    <w:p w14:paraId="584513CD" w14:textId="77777777" w:rsidR="00FE45B3" w:rsidRPr="00840F24" w:rsidRDefault="00FE45B3" w:rsidP="00FE45B3">
      <w:pPr>
        <w:pStyle w:val="a3"/>
        <w:numPr>
          <w:ilvl w:val="0"/>
          <w:numId w:val="41"/>
        </w:numPr>
        <w:spacing w:after="160" w:line="259" w:lineRule="auto"/>
        <w:jc w:val="left"/>
        <w:rPr>
          <w:rFonts w:cstheme="minorHAnsi"/>
        </w:rPr>
      </w:pPr>
      <w:r w:rsidRPr="00840F24">
        <w:rPr>
          <w:rFonts w:cstheme="minorHAnsi"/>
        </w:rPr>
        <w:t>ΘΕΟΔΟΣΗΣ ΕΥΣΤΑΘΙΟΣ του Νικολάου</w:t>
      </w:r>
    </w:p>
    <w:p w14:paraId="6D159508" w14:textId="77777777" w:rsidR="00FE45B3" w:rsidRPr="00840F24" w:rsidRDefault="00FE45B3" w:rsidP="00FE45B3">
      <w:pPr>
        <w:pStyle w:val="a3"/>
        <w:numPr>
          <w:ilvl w:val="0"/>
          <w:numId w:val="41"/>
        </w:numPr>
        <w:spacing w:after="160" w:line="259" w:lineRule="auto"/>
        <w:jc w:val="left"/>
        <w:rPr>
          <w:rFonts w:cstheme="minorHAnsi"/>
        </w:rPr>
      </w:pPr>
      <w:r w:rsidRPr="00840F24">
        <w:rPr>
          <w:rFonts w:cstheme="minorHAnsi"/>
        </w:rPr>
        <w:t>ΛΑΜΠΡΟΥ ΜΑΡΙΑ - ΧΡΙΣΤΙΝΑ του Δημητρίου</w:t>
      </w:r>
    </w:p>
    <w:p w14:paraId="700353E2" w14:textId="77777777" w:rsidR="00FE45B3" w:rsidRPr="00840F24" w:rsidRDefault="00FE45B3" w:rsidP="00FE45B3">
      <w:pPr>
        <w:pStyle w:val="a3"/>
        <w:numPr>
          <w:ilvl w:val="0"/>
          <w:numId w:val="41"/>
        </w:numPr>
        <w:spacing w:after="160" w:line="259" w:lineRule="auto"/>
        <w:jc w:val="left"/>
        <w:rPr>
          <w:rFonts w:cstheme="minorHAnsi"/>
        </w:rPr>
      </w:pPr>
      <w:r w:rsidRPr="00840F24">
        <w:rPr>
          <w:rFonts w:cstheme="minorHAnsi"/>
        </w:rPr>
        <w:t>ΨΑΡΡΑ ΒΑΙΛΙΚΗ του Σπυρίδων</w:t>
      </w:r>
    </w:p>
    <w:p w14:paraId="4AB5E83B" w14:textId="77777777" w:rsidR="00FE45B3" w:rsidRPr="00840F24" w:rsidRDefault="00FE45B3" w:rsidP="00FE45B3">
      <w:pPr>
        <w:jc w:val="center"/>
        <w:rPr>
          <w:rFonts w:cstheme="minorHAnsi"/>
          <w:b/>
          <w:bCs/>
        </w:rPr>
      </w:pPr>
    </w:p>
    <w:p w14:paraId="3F9B0543" w14:textId="77777777" w:rsidR="00FE45B3" w:rsidRPr="00840F24" w:rsidRDefault="00FE45B3" w:rsidP="00FE45B3">
      <w:pPr>
        <w:jc w:val="center"/>
        <w:rPr>
          <w:rFonts w:cstheme="minorHAnsi"/>
          <w:b/>
          <w:bCs/>
        </w:rPr>
      </w:pPr>
      <w:r w:rsidRPr="00840F24">
        <w:rPr>
          <w:rFonts w:cstheme="minorHAnsi"/>
          <w:b/>
          <w:bCs/>
        </w:rPr>
        <w:t>ΟΑΚΚΕ-ΟΡΓΑΝΩΣΗ ΓΙΑ ΤΗΝ ΑΝΑΣΥΓΚΡΟΤΗΣΗ ΤΟΥ ΚΚΕ</w:t>
      </w:r>
    </w:p>
    <w:p w14:paraId="75C72157" w14:textId="77777777" w:rsidR="00FE45B3" w:rsidRPr="00840F24" w:rsidRDefault="00FE45B3" w:rsidP="00FE45B3">
      <w:pPr>
        <w:pStyle w:val="a3"/>
        <w:numPr>
          <w:ilvl w:val="0"/>
          <w:numId w:val="42"/>
        </w:numPr>
        <w:spacing w:after="160" w:line="259" w:lineRule="auto"/>
        <w:jc w:val="left"/>
        <w:rPr>
          <w:rFonts w:cstheme="minorHAnsi"/>
        </w:rPr>
      </w:pPr>
      <w:r w:rsidRPr="00840F24">
        <w:rPr>
          <w:rFonts w:cstheme="minorHAnsi"/>
        </w:rPr>
        <w:t>ΚΟΥΤΕΛΟΣ ΚΩΝΣΤΑΝΤΙΝΟΣ του Γεωργίου</w:t>
      </w:r>
    </w:p>
    <w:p w14:paraId="7356EA68" w14:textId="77777777" w:rsidR="00FE45B3" w:rsidRPr="00840F24" w:rsidRDefault="00FE45B3" w:rsidP="00FE45B3">
      <w:pPr>
        <w:ind w:left="405"/>
        <w:rPr>
          <w:rFonts w:cstheme="minorHAnsi"/>
        </w:rPr>
      </w:pPr>
    </w:p>
    <w:p w14:paraId="686B95E2" w14:textId="77777777" w:rsidR="00FE45B3" w:rsidRPr="00840F24" w:rsidRDefault="00FE45B3" w:rsidP="00FE45B3">
      <w:pPr>
        <w:ind w:left="405"/>
        <w:jc w:val="center"/>
        <w:rPr>
          <w:rFonts w:cstheme="minorHAnsi"/>
          <w:b/>
          <w:bCs/>
        </w:rPr>
      </w:pPr>
      <w:r w:rsidRPr="00840F24">
        <w:rPr>
          <w:rFonts w:cstheme="minorHAnsi"/>
          <w:b/>
          <w:bCs/>
        </w:rPr>
        <w:t>ΜΑΡΞΙΣΤΙΚΟ-ΛΕΝΙΝΙΣΤΙΚΟ ΚΟΜΜΟΥΝΙΣΤΙΚΟ ΚΟΜΜΑ ΕΛΛΑΔΑΣ</w:t>
      </w:r>
    </w:p>
    <w:p w14:paraId="0261F3EB" w14:textId="77777777" w:rsidR="00FE45B3" w:rsidRPr="00840F24" w:rsidRDefault="00FE45B3" w:rsidP="00FE45B3">
      <w:pPr>
        <w:pStyle w:val="a3"/>
        <w:numPr>
          <w:ilvl w:val="0"/>
          <w:numId w:val="43"/>
        </w:numPr>
        <w:spacing w:after="160" w:line="259" w:lineRule="auto"/>
        <w:jc w:val="left"/>
        <w:rPr>
          <w:rFonts w:cstheme="minorHAnsi"/>
        </w:rPr>
      </w:pPr>
      <w:r w:rsidRPr="00840F24">
        <w:rPr>
          <w:rFonts w:cstheme="minorHAnsi"/>
        </w:rPr>
        <w:t>ΚΩΤΣΑΚΗ ΜΑΡΙΑΝΘΗ του Παναγιώτη</w:t>
      </w:r>
    </w:p>
    <w:p w14:paraId="02D738AB" w14:textId="77777777" w:rsidR="00FE45B3" w:rsidRPr="00840F24" w:rsidRDefault="00FE45B3" w:rsidP="00FE45B3">
      <w:pPr>
        <w:pStyle w:val="a3"/>
        <w:numPr>
          <w:ilvl w:val="0"/>
          <w:numId w:val="43"/>
        </w:numPr>
        <w:spacing w:after="160" w:line="259" w:lineRule="auto"/>
        <w:jc w:val="left"/>
        <w:rPr>
          <w:rFonts w:cstheme="minorHAnsi"/>
        </w:rPr>
      </w:pPr>
      <w:r w:rsidRPr="00840F24">
        <w:rPr>
          <w:rFonts w:cstheme="minorHAnsi"/>
        </w:rPr>
        <w:t>ΠΑΠΑΔΟΠΟΥΛΟΣ ΑΝΤΩΝΙΟΣ του Προδρόμου</w:t>
      </w:r>
    </w:p>
    <w:p w14:paraId="15A5B7BE" w14:textId="77777777" w:rsidR="00FE45B3" w:rsidRPr="00840F24" w:rsidRDefault="00FE45B3" w:rsidP="00FE45B3">
      <w:pPr>
        <w:jc w:val="center"/>
        <w:rPr>
          <w:rFonts w:cstheme="minorHAnsi"/>
          <w:b/>
          <w:bCs/>
        </w:rPr>
      </w:pPr>
    </w:p>
    <w:p w14:paraId="1186A04E" w14:textId="77777777" w:rsidR="00FE45B3" w:rsidRPr="00840F24" w:rsidRDefault="00FE45B3" w:rsidP="00FE45B3">
      <w:pPr>
        <w:jc w:val="center"/>
        <w:rPr>
          <w:rFonts w:cstheme="minorHAnsi"/>
          <w:b/>
          <w:bCs/>
        </w:rPr>
      </w:pPr>
      <w:r w:rsidRPr="00840F24">
        <w:rPr>
          <w:rFonts w:cstheme="minorHAnsi"/>
          <w:b/>
          <w:bCs/>
        </w:rPr>
        <w:t>ΕΛΛΗΝΩΝ ΣΥΝΕΛΕΥΣΙΣ</w:t>
      </w:r>
    </w:p>
    <w:p w14:paraId="196BA23F"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ΓΚΛΙΑΤΗ ΟΛΥΜΠΙΑ - ΓΕΩΡΓΙΑ του Δημητρίου</w:t>
      </w:r>
    </w:p>
    <w:p w14:paraId="513C0F4C"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ΔΗΜΟΠΟΥΛΟΣ ΣΠΥΡΙΔΩΝ του Περικλή</w:t>
      </w:r>
    </w:p>
    <w:p w14:paraId="0823AA3C"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ΔΟΥΖΕΝΑΚΗ ΜΑΡΙΑ του Ιωάννη</w:t>
      </w:r>
    </w:p>
    <w:p w14:paraId="5B46682F"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ΘΑΝΑΣΗ ΡΩΜΑΙΟ του Βινταίλ</w:t>
      </w:r>
    </w:p>
    <w:p w14:paraId="3717A93E"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ΚΑΖΑΝΤΖΗ ΚΩΝΣΤΑΝΤΙΝΑ του Αλέξανδρου</w:t>
      </w:r>
    </w:p>
    <w:p w14:paraId="21C48505"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ΚΑΡΑΓΙΑΝΝΗΣ ΦΩΚΙΩΝ του Νικολάου</w:t>
      </w:r>
    </w:p>
    <w:p w14:paraId="0B2FCDF6"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ΚΑΡΚΑΛΑΤΟΣ ΒΑΣΙΛΕΙΟΣ του Ανδρέα</w:t>
      </w:r>
    </w:p>
    <w:p w14:paraId="43FD123C"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ΚΥΡΙΑΚΟΠΟΥΛΟΣ ΧΡΗΣΤΟΣ του Κωνσταντίνου</w:t>
      </w:r>
    </w:p>
    <w:p w14:paraId="5EB166A8"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ΛΙΑΜΠΟΤΗΣ ΠΑΝΑΓΙΩΤΗΣ του Σαράντου</w:t>
      </w:r>
    </w:p>
    <w:p w14:paraId="56BC1339"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ΜΠΟΥΡΑ ΚΩΝΣΤΑΝΤΙΝΑ του Δημητρίου</w:t>
      </w:r>
    </w:p>
    <w:p w14:paraId="083A4388"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ΜΩΡΑΙΤΗ ΕΙΡΗΝΗ του Ιωάννη</w:t>
      </w:r>
    </w:p>
    <w:p w14:paraId="3E3D795F"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ΟΙΚΟΝΟΜΟΥ ΑΛΕΞΑΝΔΡΟΣ ΚΩΝΣΤΑΝΤΙΝΟΣ του Γεωργίου</w:t>
      </w:r>
    </w:p>
    <w:p w14:paraId="5765F77E"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ΠΑΠΑΘΑΝΑΣΙΟΥ ΜΙΧΑΗΛ του Αθανασίου</w:t>
      </w:r>
    </w:p>
    <w:p w14:paraId="7DD48FA3" w14:textId="77777777"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ΣΠΑΝΟΥ ΑΙΚΑΤΕΡΙΝΗ του Κωνσταντίνου</w:t>
      </w:r>
    </w:p>
    <w:p w14:paraId="5E974B83" w14:textId="29C07356" w:rsidR="00FE45B3" w:rsidRPr="00840F24" w:rsidRDefault="00FE45B3" w:rsidP="00FE45B3">
      <w:pPr>
        <w:pStyle w:val="a3"/>
        <w:numPr>
          <w:ilvl w:val="0"/>
          <w:numId w:val="44"/>
        </w:numPr>
        <w:spacing w:after="160" w:line="259" w:lineRule="auto"/>
        <w:jc w:val="left"/>
        <w:rPr>
          <w:rFonts w:cstheme="minorHAnsi"/>
        </w:rPr>
      </w:pPr>
      <w:r w:rsidRPr="00840F24">
        <w:rPr>
          <w:rFonts w:cstheme="minorHAnsi"/>
        </w:rPr>
        <w:t>ΧΑΤΖΟΠΟΥΛΟΣ ΝΙΚΟΛΑΟΣ του Εμμανουήλ</w:t>
      </w:r>
    </w:p>
    <w:p w14:paraId="6D38BE9F" w14:textId="77777777" w:rsidR="00FE45B3" w:rsidRPr="00840F24" w:rsidRDefault="00FE45B3" w:rsidP="00FE45B3">
      <w:pPr>
        <w:rPr>
          <w:rFonts w:cstheme="minorHAnsi"/>
        </w:rPr>
      </w:pPr>
    </w:p>
    <w:p w14:paraId="34F5D864" w14:textId="77777777" w:rsidR="00FE45B3" w:rsidRPr="00840F24" w:rsidRDefault="00FE45B3" w:rsidP="00FE45B3">
      <w:pPr>
        <w:rPr>
          <w:rFonts w:cstheme="minorHAnsi"/>
        </w:rPr>
      </w:pPr>
    </w:p>
    <w:p w14:paraId="4322B4F3" w14:textId="77777777" w:rsidR="00FE45B3" w:rsidRPr="00840F24" w:rsidRDefault="00FE45B3" w:rsidP="00FE45B3">
      <w:pPr>
        <w:rPr>
          <w:rFonts w:cstheme="minorHAnsi"/>
        </w:rPr>
      </w:pPr>
    </w:p>
    <w:p w14:paraId="25849802" w14:textId="77777777" w:rsidR="00FE45B3" w:rsidRPr="00840F24" w:rsidRDefault="00FE45B3" w:rsidP="00FE45B3">
      <w:pPr>
        <w:jc w:val="center"/>
        <w:rPr>
          <w:rFonts w:cstheme="minorHAnsi"/>
          <w:b/>
          <w:bCs/>
        </w:rPr>
      </w:pPr>
      <w:r w:rsidRPr="00840F24">
        <w:rPr>
          <w:rFonts w:cstheme="minorHAnsi"/>
          <w:b/>
          <w:bCs/>
        </w:rPr>
        <w:t>ΕΝΩΣΗ ΚΕΝΤΡΩΩΝ</w:t>
      </w:r>
    </w:p>
    <w:p w14:paraId="6AC85460"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ΑΝΔΡΙΩΤΗ ΕΥΣΤΡΑΤΙΑ (ΤΙΝΑ) του Αλέξανδρου</w:t>
      </w:r>
    </w:p>
    <w:p w14:paraId="2259C3F0"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ΑΡΧΟΝΤΟΥΛΗ ΑΝΝΑ του Ευαγγέλου</w:t>
      </w:r>
    </w:p>
    <w:p w14:paraId="68BE98BD"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ΓΙΑΝΝΑΡΗ ΑΙΚΑΤΕΡΙΝΗ του Παναγιώτη</w:t>
      </w:r>
    </w:p>
    <w:p w14:paraId="72F68098"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ΜΑΡΚΑΡΙΑΝ ΖΑΚΑΡΙΑ του Χαρουτιούν</w:t>
      </w:r>
    </w:p>
    <w:p w14:paraId="75B043AC"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ΜΟΧΑΜΑΝΤ ΙΡΦΑΝ - ΤΑΪΜΟΥΡ του Σαρίφ</w:t>
      </w:r>
    </w:p>
    <w:p w14:paraId="06211274"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ΠΑΠΑΝΙΚΟΛΑΟΥ ΚΩΝΣΤΑΝΤΙΝΟΣ του Ιωάννη</w:t>
      </w:r>
    </w:p>
    <w:p w14:paraId="3DCD8E15"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ΠΑΥΛΟΠΟΥΛΟΥ ΠΗΝΕΛΟΠΗ - ΔΕΣΠΟΙΝΑ του Βασιλείου</w:t>
      </w:r>
    </w:p>
    <w:p w14:paraId="11D0A056"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ΦΑΡΙΝΤ ΑΧΜΕΝΤ του Νάμπι Ουλάχ</w:t>
      </w:r>
    </w:p>
    <w:p w14:paraId="0BA3BB84" w14:textId="77777777" w:rsidR="00FE45B3" w:rsidRPr="00840F24" w:rsidRDefault="00FE45B3" w:rsidP="00FE45B3">
      <w:pPr>
        <w:pStyle w:val="a3"/>
        <w:numPr>
          <w:ilvl w:val="0"/>
          <w:numId w:val="45"/>
        </w:numPr>
        <w:spacing w:after="160" w:line="259" w:lineRule="auto"/>
        <w:jc w:val="left"/>
        <w:rPr>
          <w:rFonts w:cstheme="minorHAnsi"/>
        </w:rPr>
      </w:pPr>
      <w:r w:rsidRPr="00840F24">
        <w:rPr>
          <w:rFonts w:cstheme="minorHAnsi"/>
        </w:rPr>
        <w:t>ΧΑΤΖΗΑΘΑΝΑΣΙΟΥ ΝΙΚΟΛΑΟΣ του Αθανασίου</w:t>
      </w:r>
    </w:p>
    <w:p w14:paraId="19211BF2" w14:textId="77777777" w:rsidR="00567805" w:rsidRPr="00840F24" w:rsidRDefault="00567805" w:rsidP="00FE45B3">
      <w:pPr>
        <w:jc w:val="center"/>
        <w:rPr>
          <w:rFonts w:cstheme="minorHAnsi"/>
          <w:b/>
          <w:bCs/>
        </w:rPr>
      </w:pPr>
    </w:p>
    <w:p w14:paraId="235D7A3E" w14:textId="1BF174F8" w:rsidR="00FE45B3" w:rsidRPr="00840F24" w:rsidRDefault="00FE45B3" w:rsidP="00FE45B3">
      <w:pPr>
        <w:jc w:val="center"/>
        <w:rPr>
          <w:rFonts w:cstheme="minorHAnsi"/>
          <w:b/>
          <w:bCs/>
        </w:rPr>
      </w:pPr>
      <w:r w:rsidRPr="00840F24">
        <w:rPr>
          <w:rFonts w:cstheme="minorHAnsi"/>
          <w:b/>
          <w:bCs/>
        </w:rPr>
        <w:t>ΤΩΡΑ ΟΛΟΙ ΜΑΖΙ (Τ.ΟΛ.ΜΑ)</w:t>
      </w:r>
    </w:p>
    <w:p w14:paraId="54275458" w14:textId="77777777" w:rsidR="00FE45B3" w:rsidRPr="00840F24" w:rsidRDefault="00FE45B3" w:rsidP="00FE45B3">
      <w:pPr>
        <w:pStyle w:val="a3"/>
        <w:numPr>
          <w:ilvl w:val="0"/>
          <w:numId w:val="46"/>
        </w:numPr>
        <w:spacing w:after="160" w:line="259" w:lineRule="auto"/>
        <w:jc w:val="left"/>
        <w:rPr>
          <w:rFonts w:cstheme="minorHAnsi"/>
        </w:rPr>
      </w:pPr>
      <w:r w:rsidRPr="00840F24">
        <w:rPr>
          <w:rFonts w:cstheme="minorHAnsi"/>
        </w:rPr>
        <w:t>ΓΙΑΝΝΟΠΟΥΛΟΣ ΝΙΚΟΣ του Γεωργίου</w:t>
      </w:r>
    </w:p>
    <w:p w14:paraId="03DB9A2D" w14:textId="77777777" w:rsidR="00FE45B3" w:rsidRPr="00840F24" w:rsidRDefault="00FE45B3" w:rsidP="00FE45B3">
      <w:pPr>
        <w:pStyle w:val="a3"/>
        <w:numPr>
          <w:ilvl w:val="0"/>
          <w:numId w:val="46"/>
        </w:numPr>
        <w:spacing w:after="160" w:line="259" w:lineRule="auto"/>
        <w:jc w:val="left"/>
        <w:rPr>
          <w:rFonts w:cstheme="minorHAnsi"/>
        </w:rPr>
      </w:pPr>
      <w:r w:rsidRPr="00840F24">
        <w:rPr>
          <w:rFonts w:cstheme="minorHAnsi"/>
        </w:rPr>
        <w:t>ΜΠΑΤΣΑΚΗΣ ΝΙΚΟΣ του Πέτρου</w:t>
      </w:r>
    </w:p>
    <w:p w14:paraId="1AB65A89" w14:textId="77777777" w:rsidR="00FE45B3" w:rsidRPr="00840F24" w:rsidRDefault="00FE45B3" w:rsidP="00FE45B3">
      <w:pPr>
        <w:pStyle w:val="a3"/>
        <w:numPr>
          <w:ilvl w:val="0"/>
          <w:numId w:val="46"/>
        </w:numPr>
        <w:spacing w:after="160" w:line="259" w:lineRule="auto"/>
        <w:jc w:val="left"/>
        <w:rPr>
          <w:rFonts w:cstheme="minorHAnsi"/>
        </w:rPr>
      </w:pPr>
      <w:r w:rsidRPr="00840F24">
        <w:rPr>
          <w:rFonts w:cstheme="minorHAnsi"/>
        </w:rPr>
        <w:t>ΠΑΛΛΗΣ ΑΘΑΝΑΣΙΟΣ του Γεωργίου</w:t>
      </w:r>
    </w:p>
    <w:p w14:paraId="60BBF75C" w14:textId="77777777" w:rsidR="00FE45B3" w:rsidRPr="00840F24" w:rsidRDefault="00FE45B3" w:rsidP="00FE45B3">
      <w:pPr>
        <w:pStyle w:val="a3"/>
        <w:numPr>
          <w:ilvl w:val="0"/>
          <w:numId w:val="46"/>
        </w:numPr>
        <w:spacing w:after="160" w:line="259" w:lineRule="auto"/>
        <w:jc w:val="left"/>
        <w:rPr>
          <w:rFonts w:cstheme="minorHAnsi"/>
        </w:rPr>
      </w:pPr>
      <w:r w:rsidRPr="00840F24">
        <w:rPr>
          <w:rFonts w:cstheme="minorHAnsi"/>
        </w:rPr>
        <w:t>ΣΑΡΔΕΛΗ ΕΥΑΓΓΕΛΙΑ του Σπύρου</w:t>
      </w:r>
    </w:p>
    <w:p w14:paraId="260D6A1A" w14:textId="77777777" w:rsidR="00FE45B3" w:rsidRPr="00840F24" w:rsidRDefault="00FE45B3" w:rsidP="00FE45B3">
      <w:pPr>
        <w:pStyle w:val="a3"/>
        <w:numPr>
          <w:ilvl w:val="0"/>
          <w:numId w:val="46"/>
        </w:numPr>
        <w:spacing w:after="160" w:line="259" w:lineRule="auto"/>
        <w:jc w:val="left"/>
        <w:rPr>
          <w:rFonts w:cstheme="minorHAnsi"/>
        </w:rPr>
      </w:pPr>
      <w:r w:rsidRPr="00840F24">
        <w:rPr>
          <w:rFonts w:cstheme="minorHAnsi"/>
        </w:rPr>
        <w:t>ΧΑΤΖΗΔΑΚΗ ΒΑΣΙΛΙΚΗ (ΒΙΚΥ) του Εμμανουήλ</w:t>
      </w:r>
    </w:p>
    <w:p w14:paraId="6BAC2D93" w14:textId="77777777" w:rsidR="00FE45B3" w:rsidRPr="00840F24" w:rsidRDefault="00FE45B3" w:rsidP="00FE45B3">
      <w:pPr>
        <w:jc w:val="center"/>
        <w:rPr>
          <w:rFonts w:cstheme="minorHAnsi"/>
          <w:b/>
          <w:bCs/>
        </w:rPr>
      </w:pPr>
    </w:p>
    <w:p w14:paraId="475D6134" w14:textId="77777777" w:rsidR="00FE45B3" w:rsidRPr="00840F24" w:rsidRDefault="00FE45B3" w:rsidP="00FE45B3">
      <w:pPr>
        <w:jc w:val="center"/>
        <w:rPr>
          <w:rFonts w:cstheme="minorHAnsi"/>
          <w:b/>
          <w:bCs/>
        </w:rPr>
      </w:pPr>
      <w:r w:rsidRPr="00840F24">
        <w:rPr>
          <w:rFonts w:cstheme="minorHAnsi"/>
          <w:b/>
          <w:bCs/>
        </w:rPr>
        <w:t>ΣΥΜΜΑΧΙΑ ΑΝΑΤΡΟΠΗΣ</w:t>
      </w:r>
    </w:p>
    <w:p w14:paraId="6466EB05"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ΚΑΖΑΚΗΣ ΔΗΜΗΤΡΙΟΣ του Γεωργίου</w:t>
      </w:r>
    </w:p>
    <w:p w14:paraId="5B530491"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ΑΝΑΛΥΤΗΣ ΓΕΩΡΓΙΟΣ του Σπυρίδωνος</w:t>
      </w:r>
    </w:p>
    <w:p w14:paraId="1AE32225"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ΑΝΤΩΝΙΟΥ ΕΙΡΗΝΗ του Νικολάου</w:t>
      </w:r>
    </w:p>
    <w:p w14:paraId="16A19566"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ΓΕΩΡΓΙΑΔΟΥ ΠΑΟΛΑ του Παύλου</w:t>
      </w:r>
    </w:p>
    <w:p w14:paraId="4FED271F"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ΓΡΑΒΑΝΗΣ ΕΥΑΓΓΕΛΟΣ του Κωνσταντίνου</w:t>
      </w:r>
    </w:p>
    <w:p w14:paraId="5802AB86"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ΜΠΟΓΚΙΛΑ ΛΙΟΥΝΤΜΙΛΑ του Μίκολα</w:t>
      </w:r>
    </w:p>
    <w:p w14:paraId="797B16A8"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ΜΠΟΡΜΠΟΥΔΑΚΗ ΑΝΑΣΤΑΣΙΑ του Ελευθερίου</w:t>
      </w:r>
    </w:p>
    <w:p w14:paraId="02212937"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ΞΗΡΑΔΑΚΗΣ ΕΥΣΤΑΘΙΟΣ του Νικολάου</w:t>
      </w:r>
    </w:p>
    <w:p w14:paraId="4D36D1F6"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ΠΑΣΑΛΟΓΛΟΥ ΣΤΥΛΙΑΝΟΣ του Ελευθερίου</w:t>
      </w:r>
    </w:p>
    <w:p w14:paraId="4B219FF0"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ΡΩΜΑΝΟΥ ΑΓΓΕΛΙΚΗ - ΛΑΜΠΡΙΝΗ του Κωνσταντίνου</w:t>
      </w:r>
    </w:p>
    <w:p w14:paraId="6401954C"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ΣΠΥΡΙΔΩΝΟΣ ΕΛΕΝΗ του Παναγιώτη</w:t>
      </w:r>
    </w:p>
    <w:p w14:paraId="2BC98005"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ΣΤΑΜΑΤΑΚΗΣ ΒΑΣΙΛΕΙΟΣ του Γεωργίου</w:t>
      </w:r>
    </w:p>
    <w:p w14:paraId="6C40F982"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ΣΥΜΒΟΥΛΟΠΟΥΛΟΣ ΘΕΜΙΣΤΟΚΛΗΣ του Νικολάου</w:t>
      </w:r>
    </w:p>
    <w:p w14:paraId="13B0EB30"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ΤΣΙΠΗΡΑΣ ΑΛΕΞΑΝΔΡΟΣ του Βασιλείου</w:t>
      </w:r>
    </w:p>
    <w:p w14:paraId="053B46C4"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ΦΩΤΕΙΝΑΚΗΣ ΑΝΔΡΕΑΣ του Χρήστου</w:t>
      </w:r>
    </w:p>
    <w:p w14:paraId="4E1674C4" w14:textId="77777777" w:rsidR="00FE45B3" w:rsidRPr="00840F24" w:rsidRDefault="00FE45B3" w:rsidP="00FE45B3">
      <w:pPr>
        <w:pStyle w:val="a3"/>
        <w:numPr>
          <w:ilvl w:val="0"/>
          <w:numId w:val="47"/>
        </w:numPr>
        <w:spacing w:after="160" w:line="259" w:lineRule="auto"/>
        <w:jc w:val="left"/>
        <w:rPr>
          <w:rFonts w:cstheme="minorHAnsi"/>
        </w:rPr>
      </w:pPr>
      <w:r w:rsidRPr="00840F24">
        <w:rPr>
          <w:rFonts w:cstheme="minorHAnsi"/>
        </w:rPr>
        <w:t>ΧΡΥΣΟΧΕΡΗΣ ΙΩΑΝΝΗΣ του Γεωργίου</w:t>
      </w:r>
      <w:r w:rsidRPr="00840F24">
        <w:rPr>
          <w:rFonts w:cstheme="minorHAnsi"/>
        </w:rPr>
        <w:t> </w:t>
      </w:r>
    </w:p>
    <w:p w14:paraId="49C206E8" w14:textId="77777777" w:rsidR="00FE45B3" w:rsidRPr="00840F24" w:rsidRDefault="00FE45B3" w:rsidP="00FE45B3">
      <w:pPr>
        <w:jc w:val="center"/>
        <w:rPr>
          <w:rFonts w:cstheme="minorHAnsi"/>
          <w:b/>
          <w:bCs/>
        </w:rPr>
      </w:pPr>
    </w:p>
    <w:p w14:paraId="338FC800" w14:textId="77777777" w:rsidR="00FE45B3" w:rsidRPr="00840F24" w:rsidRDefault="00FE45B3" w:rsidP="00FE45B3">
      <w:pPr>
        <w:jc w:val="center"/>
        <w:rPr>
          <w:rFonts w:cstheme="minorHAnsi"/>
          <w:b/>
          <w:bCs/>
        </w:rPr>
      </w:pPr>
      <w:r w:rsidRPr="00840F24">
        <w:rPr>
          <w:rFonts w:cstheme="minorHAnsi"/>
          <w:b/>
          <w:bCs/>
        </w:rPr>
        <w:t>ΠΟΛΙΤΙΚΗ ΠΡΩΤΟΒΟΥΛΙΑ</w:t>
      </w:r>
    </w:p>
    <w:p w14:paraId="2DF87A0C" w14:textId="77777777" w:rsidR="00FE45B3" w:rsidRPr="00840F24" w:rsidRDefault="00FE45B3" w:rsidP="00FE45B3">
      <w:pPr>
        <w:pStyle w:val="a3"/>
        <w:numPr>
          <w:ilvl w:val="0"/>
          <w:numId w:val="48"/>
        </w:numPr>
        <w:spacing w:after="160" w:line="259" w:lineRule="auto"/>
        <w:jc w:val="left"/>
        <w:rPr>
          <w:rFonts w:cstheme="minorHAnsi"/>
        </w:rPr>
      </w:pPr>
      <w:r w:rsidRPr="00840F24">
        <w:rPr>
          <w:rFonts w:cstheme="minorHAnsi"/>
        </w:rPr>
        <w:t>ΖΕΡΒΟΣ ΙΩΑΝΝΗΣ του Στυλιανού</w:t>
      </w:r>
    </w:p>
    <w:p w14:paraId="306EF43A" w14:textId="77777777" w:rsidR="00FE45B3" w:rsidRPr="00840F24" w:rsidRDefault="00FE45B3" w:rsidP="00FE45B3">
      <w:pPr>
        <w:pStyle w:val="a3"/>
        <w:numPr>
          <w:ilvl w:val="0"/>
          <w:numId w:val="48"/>
        </w:numPr>
        <w:spacing w:after="160" w:line="259" w:lineRule="auto"/>
        <w:jc w:val="left"/>
        <w:rPr>
          <w:rFonts w:cstheme="minorHAnsi"/>
        </w:rPr>
      </w:pPr>
      <w:r w:rsidRPr="00840F24">
        <w:rPr>
          <w:rFonts w:cstheme="minorHAnsi"/>
        </w:rPr>
        <w:t>ΚΑΡΑΝΙΚΟΛΑΣ ΙΩΑΝΝΗΣ του Παύλου</w:t>
      </w:r>
    </w:p>
    <w:p w14:paraId="2B9C350E" w14:textId="77777777" w:rsidR="00FE45B3" w:rsidRPr="00840F24" w:rsidRDefault="00FE45B3" w:rsidP="00FE45B3">
      <w:pPr>
        <w:pStyle w:val="a3"/>
        <w:numPr>
          <w:ilvl w:val="0"/>
          <w:numId w:val="48"/>
        </w:numPr>
        <w:spacing w:after="160" w:line="259" w:lineRule="auto"/>
        <w:jc w:val="left"/>
        <w:rPr>
          <w:rFonts w:cstheme="minorHAnsi"/>
        </w:rPr>
      </w:pPr>
      <w:r w:rsidRPr="00840F24">
        <w:rPr>
          <w:rFonts w:cstheme="minorHAnsi"/>
        </w:rPr>
        <w:t>ΚΩΣΤΟΥΛΑ ΙΩΑΝΝΑ του Πελοπίδα</w:t>
      </w:r>
    </w:p>
    <w:p w14:paraId="22AC27B7" w14:textId="77777777" w:rsidR="00FE45B3" w:rsidRPr="00840F24" w:rsidRDefault="00FE45B3" w:rsidP="00FE45B3">
      <w:pPr>
        <w:jc w:val="center"/>
        <w:rPr>
          <w:rFonts w:cstheme="minorHAnsi"/>
          <w:b/>
          <w:bCs/>
        </w:rPr>
      </w:pPr>
      <w:r w:rsidRPr="00840F24">
        <w:rPr>
          <w:rFonts w:cstheme="minorHAnsi"/>
          <w:b/>
          <w:bCs/>
        </w:rPr>
        <w:t>ΕΛΕΥΘΕΡΟΙ ΞΑΝΑ</w:t>
      </w:r>
    </w:p>
    <w:p w14:paraId="417C51DA" w14:textId="77777777" w:rsidR="00FE45B3" w:rsidRPr="00840F24" w:rsidRDefault="00FE45B3" w:rsidP="00FE45B3">
      <w:pPr>
        <w:pStyle w:val="a3"/>
        <w:numPr>
          <w:ilvl w:val="0"/>
          <w:numId w:val="49"/>
        </w:numPr>
        <w:spacing w:after="160" w:line="259" w:lineRule="auto"/>
        <w:jc w:val="left"/>
        <w:rPr>
          <w:rFonts w:cstheme="minorHAnsi"/>
        </w:rPr>
      </w:pPr>
      <w:r w:rsidRPr="00840F24">
        <w:rPr>
          <w:rFonts w:cstheme="minorHAnsi"/>
        </w:rPr>
        <w:t>ΚΑΡΥΔΑΚΗΣ ΕΥΣΤΑΘΙΟΣ του Γεράσιμος</w:t>
      </w:r>
    </w:p>
    <w:p w14:paraId="595CDEC7" w14:textId="77777777" w:rsidR="00FE45B3" w:rsidRPr="00840F24" w:rsidRDefault="00FE45B3" w:rsidP="00FE45B3">
      <w:pPr>
        <w:pStyle w:val="a3"/>
        <w:numPr>
          <w:ilvl w:val="0"/>
          <w:numId w:val="49"/>
        </w:numPr>
        <w:spacing w:after="160" w:line="259" w:lineRule="auto"/>
        <w:jc w:val="left"/>
        <w:rPr>
          <w:rFonts w:cstheme="minorHAnsi"/>
        </w:rPr>
      </w:pPr>
      <w:r w:rsidRPr="00840F24">
        <w:rPr>
          <w:rFonts w:cstheme="minorHAnsi"/>
        </w:rPr>
        <w:t>ΜΑΝΕΣΗ ΜΑΡΙΑ του Ευστάθιου</w:t>
      </w:r>
    </w:p>
    <w:p w14:paraId="5ADB562D" w14:textId="77777777" w:rsidR="00FE45B3" w:rsidRPr="00840F24" w:rsidRDefault="00FE45B3" w:rsidP="00FE45B3">
      <w:pPr>
        <w:pStyle w:val="a3"/>
        <w:numPr>
          <w:ilvl w:val="0"/>
          <w:numId w:val="49"/>
        </w:numPr>
        <w:spacing w:after="160" w:line="259" w:lineRule="auto"/>
        <w:jc w:val="left"/>
        <w:rPr>
          <w:rFonts w:cstheme="minorHAnsi"/>
        </w:rPr>
      </w:pPr>
      <w:r w:rsidRPr="00840F24">
        <w:rPr>
          <w:rFonts w:cstheme="minorHAnsi"/>
        </w:rPr>
        <w:t>ΜΑΣΤΡΟΚΩΣΤΑΣ ΓΕΩΡΓΙΟΣ του Νικολάου</w:t>
      </w:r>
    </w:p>
    <w:p w14:paraId="2B85ED0B" w14:textId="77777777" w:rsidR="00FE45B3" w:rsidRPr="00840F24" w:rsidRDefault="00FE45B3" w:rsidP="00FE45B3">
      <w:pPr>
        <w:pStyle w:val="a3"/>
        <w:numPr>
          <w:ilvl w:val="0"/>
          <w:numId w:val="49"/>
        </w:numPr>
        <w:spacing w:after="160" w:line="259" w:lineRule="auto"/>
        <w:jc w:val="left"/>
        <w:rPr>
          <w:rFonts w:cstheme="minorHAnsi"/>
        </w:rPr>
      </w:pPr>
      <w:r w:rsidRPr="00840F24">
        <w:rPr>
          <w:rFonts w:cstheme="minorHAnsi"/>
        </w:rPr>
        <w:t>ΠΑΓΚΡΑΤΗ ΔΗΜΗΤΡΙΟΣ του Στέφανου</w:t>
      </w:r>
    </w:p>
    <w:p w14:paraId="4BE379AA" w14:textId="77777777" w:rsidR="00FE45B3" w:rsidRPr="00840F24" w:rsidRDefault="00FE45B3" w:rsidP="00FE45B3">
      <w:pPr>
        <w:pStyle w:val="a3"/>
        <w:numPr>
          <w:ilvl w:val="0"/>
          <w:numId w:val="49"/>
        </w:numPr>
        <w:spacing w:after="160" w:line="259" w:lineRule="auto"/>
        <w:jc w:val="left"/>
        <w:rPr>
          <w:rFonts w:cstheme="minorHAnsi"/>
        </w:rPr>
      </w:pPr>
      <w:r w:rsidRPr="00840F24">
        <w:rPr>
          <w:rFonts w:cstheme="minorHAnsi"/>
        </w:rPr>
        <w:t>ΣΑΚΑΤΟΥ ΓΕΩΡΓΙΑ του Λάμπρου</w:t>
      </w:r>
    </w:p>
    <w:p w14:paraId="70BF5136" w14:textId="77777777" w:rsidR="00FE45B3" w:rsidRPr="00840F24" w:rsidRDefault="00FE45B3" w:rsidP="00FE45B3">
      <w:pPr>
        <w:rPr>
          <w:rFonts w:cstheme="minorHAnsi"/>
        </w:rPr>
      </w:pPr>
    </w:p>
    <w:p w14:paraId="769B7861" w14:textId="77777777" w:rsidR="00FE45B3" w:rsidRPr="00840F24" w:rsidRDefault="00FE45B3" w:rsidP="00FE45B3">
      <w:pPr>
        <w:jc w:val="center"/>
        <w:rPr>
          <w:rFonts w:cstheme="minorHAnsi"/>
          <w:b/>
          <w:bCs/>
        </w:rPr>
      </w:pPr>
      <w:r w:rsidRPr="00840F24">
        <w:rPr>
          <w:rFonts w:cstheme="minorHAnsi"/>
          <w:b/>
          <w:bCs/>
        </w:rPr>
        <w:t>ΚΑΠΝΙΣΤΙΚΕΣ ΟΜΑΔΕΣ ΓΙΑ ΤΗΝ ΤΕΧΝΗ ΚΑΙ ΤΗΝ ΕΙΚΑΣΤΙΚΗ ΣΥΓΚΡΟΤΗΣΗ</w:t>
      </w:r>
    </w:p>
    <w:p w14:paraId="45661381" w14:textId="77777777" w:rsidR="00FE45B3" w:rsidRPr="00840F24" w:rsidRDefault="00FE45B3" w:rsidP="00FE45B3">
      <w:pPr>
        <w:pStyle w:val="a3"/>
        <w:numPr>
          <w:ilvl w:val="0"/>
          <w:numId w:val="50"/>
        </w:numPr>
        <w:spacing w:after="160" w:line="259" w:lineRule="auto"/>
        <w:jc w:val="left"/>
        <w:rPr>
          <w:rFonts w:cstheme="minorHAnsi"/>
        </w:rPr>
      </w:pPr>
      <w:r w:rsidRPr="00840F24">
        <w:rPr>
          <w:rFonts w:cstheme="minorHAnsi"/>
        </w:rPr>
        <w:t>ΚΑΡΒΕΛΑ ΑΝΑΣΤΑΣΙΑ του Διονυσίου</w:t>
      </w:r>
    </w:p>
    <w:p w14:paraId="780715D9" w14:textId="77777777" w:rsidR="00FE45B3" w:rsidRPr="00840F24" w:rsidRDefault="00FE45B3" w:rsidP="00FE45B3">
      <w:pPr>
        <w:pStyle w:val="a3"/>
        <w:numPr>
          <w:ilvl w:val="0"/>
          <w:numId w:val="50"/>
        </w:numPr>
        <w:spacing w:after="160" w:line="259" w:lineRule="auto"/>
        <w:jc w:val="left"/>
        <w:rPr>
          <w:rFonts w:cstheme="minorHAnsi"/>
        </w:rPr>
      </w:pPr>
      <w:r w:rsidRPr="00840F24">
        <w:rPr>
          <w:rFonts w:cstheme="minorHAnsi"/>
        </w:rPr>
        <w:t>ΜΟΥΤΣΙΟΣ ΕΛΕΥΘΕΡΙΟΣ του Θωμά</w:t>
      </w:r>
    </w:p>
    <w:p w14:paraId="42DE2BCE" w14:textId="77777777" w:rsidR="00FE45B3" w:rsidRPr="00840F24" w:rsidRDefault="00FE45B3" w:rsidP="00FE45B3">
      <w:pPr>
        <w:pStyle w:val="a3"/>
        <w:numPr>
          <w:ilvl w:val="0"/>
          <w:numId w:val="50"/>
        </w:numPr>
        <w:spacing w:after="160" w:line="259" w:lineRule="auto"/>
        <w:jc w:val="left"/>
        <w:rPr>
          <w:rFonts w:cstheme="minorHAnsi"/>
        </w:rPr>
      </w:pPr>
      <w:r w:rsidRPr="00840F24">
        <w:rPr>
          <w:rFonts w:cstheme="minorHAnsi"/>
        </w:rPr>
        <w:t>ΣΙΟΥΤΑ ΑΘΑΝΑΣΙΑ του Διονυσίου</w:t>
      </w:r>
    </w:p>
    <w:p w14:paraId="60434EFB" w14:textId="77777777" w:rsidR="00FE45B3" w:rsidRPr="00840F24" w:rsidRDefault="00FE45B3" w:rsidP="00FE45B3">
      <w:pPr>
        <w:jc w:val="center"/>
        <w:rPr>
          <w:rFonts w:cstheme="minorHAnsi"/>
          <w:b/>
          <w:bCs/>
        </w:rPr>
      </w:pPr>
    </w:p>
    <w:p w14:paraId="1139E886" w14:textId="77777777" w:rsidR="00FE45B3" w:rsidRPr="00840F24" w:rsidRDefault="00FE45B3" w:rsidP="00FE45B3">
      <w:pPr>
        <w:jc w:val="center"/>
        <w:rPr>
          <w:rFonts w:cstheme="minorHAnsi"/>
          <w:b/>
          <w:bCs/>
        </w:rPr>
      </w:pPr>
      <w:r w:rsidRPr="00840F24">
        <w:rPr>
          <w:rFonts w:cstheme="minorHAnsi"/>
          <w:b/>
          <w:bCs/>
        </w:rPr>
        <w:t>ΠΝΟΗ ΔΗΜΟΚΡΑΤΙΑΣ-Δημήτριος Κούβελας</w:t>
      </w:r>
    </w:p>
    <w:p w14:paraId="759A2163" w14:textId="77777777" w:rsidR="00FE45B3" w:rsidRPr="00840F24" w:rsidRDefault="00FE45B3" w:rsidP="00FE45B3">
      <w:pPr>
        <w:pStyle w:val="a3"/>
        <w:numPr>
          <w:ilvl w:val="0"/>
          <w:numId w:val="51"/>
        </w:numPr>
        <w:spacing w:after="160" w:line="259" w:lineRule="auto"/>
        <w:jc w:val="left"/>
        <w:rPr>
          <w:rFonts w:cstheme="minorHAnsi"/>
        </w:rPr>
      </w:pPr>
      <w:r w:rsidRPr="00840F24">
        <w:rPr>
          <w:rFonts w:cstheme="minorHAnsi"/>
        </w:rPr>
        <w:t>ΛΟΓΗΣ ΕΛΕΥΘΕΡΙΟΣ του Κωνσταντίνου</w:t>
      </w:r>
    </w:p>
    <w:p w14:paraId="34FFC276" w14:textId="77777777" w:rsidR="00FE45B3" w:rsidRPr="00840F24" w:rsidRDefault="00FE45B3" w:rsidP="00FE45B3">
      <w:pPr>
        <w:pStyle w:val="a3"/>
        <w:numPr>
          <w:ilvl w:val="0"/>
          <w:numId w:val="51"/>
        </w:numPr>
        <w:spacing w:after="160" w:line="259" w:lineRule="auto"/>
        <w:jc w:val="left"/>
        <w:rPr>
          <w:rFonts w:cstheme="minorHAnsi"/>
        </w:rPr>
      </w:pPr>
      <w:r w:rsidRPr="00840F24">
        <w:rPr>
          <w:rFonts w:cstheme="minorHAnsi"/>
        </w:rPr>
        <w:t>ΜΟΛΙΩΤΗΣ ΙΩΑΝΝΗΣ του Νικολάου</w:t>
      </w:r>
    </w:p>
    <w:p w14:paraId="52D3E722" w14:textId="77777777" w:rsidR="00FE45B3" w:rsidRPr="00840F24" w:rsidRDefault="00FE45B3" w:rsidP="00FE45B3">
      <w:pPr>
        <w:pStyle w:val="a3"/>
        <w:numPr>
          <w:ilvl w:val="0"/>
          <w:numId w:val="51"/>
        </w:numPr>
        <w:spacing w:after="160" w:line="259" w:lineRule="auto"/>
        <w:jc w:val="left"/>
        <w:rPr>
          <w:rFonts w:cstheme="minorHAnsi"/>
        </w:rPr>
      </w:pPr>
      <w:r w:rsidRPr="00840F24">
        <w:rPr>
          <w:rFonts w:cstheme="minorHAnsi"/>
        </w:rPr>
        <w:t>ΠΑΠΑΔΑΤΟΥ ΣΤΑΥΡΟΥΛΑ του Σπυρίδωνος</w:t>
      </w:r>
    </w:p>
    <w:p w14:paraId="2656DB05" w14:textId="77777777" w:rsidR="00FE45B3" w:rsidRPr="00840F24" w:rsidRDefault="00FE45B3" w:rsidP="00FE45B3">
      <w:pPr>
        <w:jc w:val="center"/>
        <w:rPr>
          <w:rFonts w:cstheme="minorHAnsi"/>
          <w:b/>
          <w:bCs/>
        </w:rPr>
      </w:pPr>
    </w:p>
    <w:p w14:paraId="6D1D1638" w14:textId="77777777" w:rsidR="00FE45B3" w:rsidRPr="00840F24" w:rsidRDefault="00FE45B3" w:rsidP="00FE45B3">
      <w:pPr>
        <w:jc w:val="center"/>
        <w:rPr>
          <w:rFonts w:cstheme="minorHAnsi"/>
          <w:b/>
          <w:bCs/>
        </w:rPr>
      </w:pPr>
      <w:r w:rsidRPr="00840F24">
        <w:rPr>
          <w:rFonts w:cstheme="minorHAnsi"/>
          <w:b/>
          <w:bCs/>
        </w:rPr>
        <w:t>ΠΡΑΣΙΝΟ ΚΙΝΗΜΑ</w:t>
      </w:r>
    </w:p>
    <w:p w14:paraId="0FEA6685"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ΒΙΡΒΙΛΗΣ ΚΩΝΣΤΑΝΤΙΝΟΣ του Ανδρέα</w:t>
      </w:r>
    </w:p>
    <w:p w14:paraId="2E6BBFAE"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ΓΙΑΝΝΑΚΑΚΗΣ ΑΝΑΣΤΑΣΙΟΣ του Βασιλείου</w:t>
      </w:r>
    </w:p>
    <w:p w14:paraId="76A534FF"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ΛΕΡΤΑΣ ΔΗΜΗΤΡΙΟΣ του Αθανασίου</w:t>
      </w:r>
    </w:p>
    <w:p w14:paraId="3AEF2315"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ΜΑΡΓΕΤΗ ΕΛΕΝΗ του Σπυρίδωνα</w:t>
      </w:r>
    </w:p>
    <w:p w14:paraId="0321ADA1"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ΜΕΤΑΞΑΤΟΣ ΠΑΝΑΓΙΩΤΗΣ του Χαράλαμπου</w:t>
      </w:r>
    </w:p>
    <w:p w14:paraId="3E0EBA87"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ΝΙΝΟΣ ΓΕΩΡΓΙΟΣ του Νικολάου</w:t>
      </w:r>
    </w:p>
    <w:p w14:paraId="561699FF"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ΝΤΑΒΙΑΣ ΑΓΓΕΛΟΣ του Δημητρίου</w:t>
      </w:r>
    </w:p>
    <w:p w14:paraId="3C1EAB05"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ΠΕΤΡΟΥ ΒΑΣΙΛΙΚΗ του Νικολάου</w:t>
      </w:r>
    </w:p>
    <w:p w14:paraId="7F93C16B"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ΤΣΑΠΕΠΑ ΜΑΡΙΑ του Θεοδώρου</w:t>
      </w:r>
    </w:p>
    <w:p w14:paraId="62702792" w14:textId="77777777" w:rsidR="00FE45B3" w:rsidRPr="00840F24" w:rsidRDefault="00FE45B3" w:rsidP="00FE45B3">
      <w:pPr>
        <w:pStyle w:val="a3"/>
        <w:numPr>
          <w:ilvl w:val="0"/>
          <w:numId w:val="52"/>
        </w:numPr>
        <w:spacing w:after="160" w:line="259" w:lineRule="auto"/>
        <w:jc w:val="left"/>
        <w:rPr>
          <w:rFonts w:cstheme="minorHAnsi"/>
        </w:rPr>
      </w:pPr>
      <w:r w:rsidRPr="00840F24">
        <w:rPr>
          <w:rFonts w:cstheme="minorHAnsi"/>
        </w:rPr>
        <w:t>ΧΟΡΕΒΑ ΕΛΕΝΗ του Παναγιώτη</w:t>
      </w:r>
    </w:p>
    <w:p w14:paraId="15A72C06" w14:textId="77777777" w:rsidR="00567805" w:rsidRPr="00840F24" w:rsidRDefault="00567805" w:rsidP="00FE45B3">
      <w:pPr>
        <w:jc w:val="center"/>
        <w:rPr>
          <w:rFonts w:cstheme="minorHAnsi"/>
          <w:b/>
          <w:bCs/>
        </w:rPr>
      </w:pPr>
    </w:p>
    <w:p w14:paraId="03AAF611" w14:textId="2639E231" w:rsidR="00FE45B3" w:rsidRPr="00840F24" w:rsidRDefault="00FE45B3" w:rsidP="00FE45B3">
      <w:pPr>
        <w:jc w:val="center"/>
        <w:rPr>
          <w:rFonts w:cstheme="minorHAnsi"/>
          <w:b/>
          <w:bCs/>
        </w:rPr>
      </w:pPr>
      <w:r w:rsidRPr="00840F24">
        <w:rPr>
          <w:rFonts w:cstheme="minorHAnsi"/>
          <w:b/>
          <w:bCs/>
        </w:rPr>
        <w:t>Οικολόγοι ΠΡΑΣΙΝΟΙ - ΠΡΑΣΙΝΗ ΕΝΟΤΗΤΑ</w:t>
      </w:r>
    </w:p>
    <w:p w14:paraId="50AE9E7A" w14:textId="77777777" w:rsidR="00FE45B3" w:rsidRPr="00840F24" w:rsidRDefault="00FE45B3" w:rsidP="00FE45B3">
      <w:pPr>
        <w:pStyle w:val="a3"/>
        <w:numPr>
          <w:ilvl w:val="0"/>
          <w:numId w:val="53"/>
        </w:numPr>
        <w:spacing w:after="160" w:line="259" w:lineRule="auto"/>
        <w:jc w:val="left"/>
        <w:rPr>
          <w:rFonts w:cstheme="minorHAnsi"/>
        </w:rPr>
      </w:pPr>
      <w:r w:rsidRPr="00840F24">
        <w:rPr>
          <w:rFonts w:cstheme="minorHAnsi"/>
        </w:rPr>
        <w:t>ΑΝΑΣΤΑΣΙΟΥ ΒΑΣΙΛΕΙΟΣ του Ηλία</w:t>
      </w:r>
    </w:p>
    <w:p w14:paraId="56027FEB" w14:textId="77777777" w:rsidR="00FE45B3" w:rsidRPr="00840F24" w:rsidRDefault="00FE45B3" w:rsidP="00FE45B3">
      <w:pPr>
        <w:pStyle w:val="a3"/>
        <w:numPr>
          <w:ilvl w:val="0"/>
          <w:numId w:val="53"/>
        </w:numPr>
        <w:spacing w:after="160" w:line="259" w:lineRule="auto"/>
        <w:jc w:val="left"/>
        <w:rPr>
          <w:rFonts w:cstheme="minorHAnsi"/>
        </w:rPr>
      </w:pPr>
      <w:r w:rsidRPr="00840F24">
        <w:rPr>
          <w:rFonts w:cstheme="minorHAnsi"/>
        </w:rPr>
        <w:t>ΠΑΝΟΣ ΠΑΝΑΓΙΩΤΗΣ (ΤΑΚΗΣ) του Αθανασίου</w:t>
      </w:r>
    </w:p>
    <w:p w14:paraId="38F22CCB" w14:textId="77777777" w:rsidR="00FE45B3" w:rsidRPr="00840F24" w:rsidRDefault="00FE45B3" w:rsidP="00FE45B3">
      <w:pPr>
        <w:pStyle w:val="a3"/>
        <w:numPr>
          <w:ilvl w:val="0"/>
          <w:numId w:val="53"/>
        </w:numPr>
        <w:spacing w:after="160" w:line="259" w:lineRule="auto"/>
        <w:jc w:val="left"/>
        <w:rPr>
          <w:rFonts w:cstheme="minorHAnsi"/>
        </w:rPr>
      </w:pPr>
      <w:r w:rsidRPr="00840F24">
        <w:rPr>
          <w:rFonts w:cstheme="minorHAnsi"/>
        </w:rPr>
        <w:t>ΠΑΠΑΔΟΠΟΥΛΟΣ ΣΤΕΦΑΝΟΣ του Αχιλλέως</w:t>
      </w:r>
    </w:p>
    <w:p w14:paraId="3DAD3A18" w14:textId="77777777" w:rsidR="00FE45B3" w:rsidRPr="00840F24" w:rsidRDefault="00FE45B3" w:rsidP="00FE45B3">
      <w:pPr>
        <w:pStyle w:val="a3"/>
        <w:numPr>
          <w:ilvl w:val="0"/>
          <w:numId w:val="53"/>
        </w:numPr>
        <w:spacing w:after="160" w:line="259" w:lineRule="auto"/>
        <w:jc w:val="left"/>
        <w:rPr>
          <w:rFonts w:cstheme="minorHAnsi"/>
        </w:rPr>
      </w:pPr>
      <w:r w:rsidRPr="00840F24">
        <w:rPr>
          <w:rFonts w:cstheme="minorHAnsi"/>
        </w:rPr>
        <w:t>ΡΕΜΟΥΝΔΟΥ ΑΡΓΥΡΩ του Δημητρίου</w:t>
      </w:r>
    </w:p>
    <w:p w14:paraId="399A7619" w14:textId="77777777" w:rsidR="00FE45B3" w:rsidRPr="00840F24" w:rsidRDefault="00FE45B3" w:rsidP="00FE45B3">
      <w:pPr>
        <w:pStyle w:val="a3"/>
        <w:numPr>
          <w:ilvl w:val="0"/>
          <w:numId w:val="53"/>
        </w:numPr>
        <w:spacing w:after="160" w:line="259" w:lineRule="auto"/>
        <w:jc w:val="left"/>
        <w:rPr>
          <w:rFonts w:cstheme="minorHAnsi"/>
        </w:rPr>
      </w:pPr>
      <w:r w:rsidRPr="00840F24">
        <w:rPr>
          <w:rFonts w:cstheme="minorHAnsi"/>
        </w:rPr>
        <w:t>ΤΖΑΝΑΚΑ ΙΩΑΝΝΑ του Χριστόφορου</w:t>
      </w:r>
    </w:p>
    <w:p w14:paraId="75B16C94" w14:textId="77777777" w:rsidR="00FE45B3" w:rsidRPr="00840F24" w:rsidRDefault="00FE45B3" w:rsidP="00FE45B3">
      <w:pPr>
        <w:rPr>
          <w:rFonts w:cstheme="minorHAnsi"/>
        </w:rPr>
      </w:pPr>
    </w:p>
    <w:p w14:paraId="329F5F41" w14:textId="77777777" w:rsidR="00FE45B3" w:rsidRPr="00840F24" w:rsidRDefault="00FE45B3" w:rsidP="00FE45B3">
      <w:pPr>
        <w:jc w:val="center"/>
        <w:rPr>
          <w:rFonts w:cstheme="minorHAnsi"/>
          <w:b/>
          <w:bCs/>
        </w:rPr>
      </w:pPr>
      <w:r w:rsidRPr="00840F24">
        <w:rPr>
          <w:rFonts w:cstheme="minorHAnsi"/>
          <w:b/>
          <w:bCs/>
        </w:rPr>
        <w:t>ΕΑΝ...</w:t>
      </w:r>
    </w:p>
    <w:p w14:paraId="14EDB23B" w14:textId="77777777" w:rsidR="00FE45B3" w:rsidRPr="00840F24" w:rsidRDefault="00FE45B3" w:rsidP="00FE45B3">
      <w:pPr>
        <w:pStyle w:val="a3"/>
        <w:numPr>
          <w:ilvl w:val="0"/>
          <w:numId w:val="54"/>
        </w:numPr>
        <w:spacing w:after="160" w:line="259" w:lineRule="auto"/>
        <w:jc w:val="left"/>
        <w:rPr>
          <w:rFonts w:cstheme="minorHAnsi"/>
        </w:rPr>
      </w:pPr>
      <w:r w:rsidRPr="00840F24">
        <w:rPr>
          <w:rFonts w:cstheme="minorHAnsi"/>
        </w:rPr>
        <w:t>ΚΑΤΣΙΦΑ ΕΡΜΙΟΝΗ του Γιάννης</w:t>
      </w:r>
    </w:p>
    <w:p w14:paraId="7DDB4072" w14:textId="77777777" w:rsidR="00FE45B3" w:rsidRPr="00840F24" w:rsidRDefault="00FE45B3" w:rsidP="00FE45B3">
      <w:pPr>
        <w:pStyle w:val="a3"/>
        <w:numPr>
          <w:ilvl w:val="0"/>
          <w:numId w:val="54"/>
        </w:numPr>
        <w:spacing w:after="160" w:line="259" w:lineRule="auto"/>
        <w:jc w:val="left"/>
        <w:rPr>
          <w:rFonts w:cstheme="minorHAnsi"/>
        </w:rPr>
      </w:pPr>
      <w:r w:rsidRPr="00840F24">
        <w:rPr>
          <w:rFonts w:cstheme="minorHAnsi"/>
        </w:rPr>
        <w:t>ΡΑΠΤΗΣ ΑΘΑΝΑΣΙΟΣ του Αντώνιος</w:t>
      </w:r>
    </w:p>
    <w:p w14:paraId="5F444C66" w14:textId="77777777" w:rsidR="00FE45B3" w:rsidRPr="00840F24" w:rsidRDefault="00FE45B3" w:rsidP="00FE45B3">
      <w:pPr>
        <w:rPr>
          <w:rFonts w:cstheme="minorHAnsi"/>
          <w:b/>
          <w:bCs/>
        </w:rPr>
      </w:pPr>
    </w:p>
    <w:p w14:paraId="5A33CFFA" w14:textId="77777777" w:rsidR="00FE45B3" w:rsidRPr="00840F24" w:rsidRDefault="00FE45B3" w:rsidP="00FE45B3">
      <w:pPr>
        <w:jc w:val="center"/>
        <w:rPr>
          <w:rFonts w:cstheme="minorHAnsi"/>
          <w:b/>
          <w:bCs/>
        </w:rPr>
      </w:pPr>
      <w:r w:rsidRPr="00840F24">
        <w:rPr>
          <w:rFonts w:cstheme="minorHAnsi"/>
          <w:b/>
          <w:bCs/>
        </w:rPr>
        <w:t>ΕΝΟΤΗΤΑ - ΑΛΗΘΕΙΑ ΕΝ.Α</w:t>
      </w:r>
    </w:p>
    <w:p w14:paraId="10BE8B61"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ΓΚΕΚΑΣ ΚΩΣΤΑΝΤΙΝΟΣ του Θωμά</w:t>
      </w:r>
    </w:p>
    <w:p w14:paraId="78F5CEBE" w14:textId="77777777" w:rsidR="00FE45B3" w:rsidRPr="00840F24" w:rsidRDefault="00FE45B3" w:rsidP="00FE45B3">
      <w:pPr>
        <w:jc w:val="center"/>
        <w:rPr>
          <w:rFonts w:cstheme="minorHAnsi"/>
          <w:b/>
          <w:bCs/>
        </w:rPr>
      </w:pPr>
    </w:p>
    <w:p w14:paraId="09094C4F" w14:textId="77777777" w:rsidR="00FE45B3" w:rsidRPr="00840F24" w:rsidRDefault="00FE45B3" w:rsidP="00FE45B3">
      <w:pPr>
        <w:jc w:val="center"/>
        <w:rPr>
          <w:rFonts w:cstheme="minorHAnsi"/>
          <w:b/>
          <w:bCs/>
        </w:rPr>
      </w:pPr>
      <w:r w:rsidRPr="00840F24">
        <w:rPr>
          <w:rFonts w:cstheme="minorHAnsi"/>
          <w:b/>
          <w:bCs/>
        </w:rPr>
        <w:t>ΠΛΕΥΣΗ ΕΛΕΥΘΕΡΙΑΣ - ΖΩΗ ΚΩΝΣΤΑΝΤΟΠΟΥΛΟΥ</w:t>
      </w:r>
    </w:p>
    <w:p w14:paraId="44C11AC9"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ΓΑΒΑΘΟΠΟΥΛΟΣ ΙΩΑΝΝΗΣ του Νικολάου</w:t>
      </w:r>
    </w:p>
    <w:p w14:paraId="3F2D71AD"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ΓΚΟΥΣΚΟΣ ΤΖΑΝΕΤΟΣ - ΝΙΚΟΛΑΟΣ (ΤΖΑΝΗΣ) του Γεωργίου</w:t>
      </w:r>
    </w:p>
    <w:p w14:paraId="4D6EDFD3"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ΔΙΑΜΑΝΤΟΠΟΥΛΟΥ ΧΡΥΣΟΥΛΑ (ΧΡΥΣΑ) του Ιωάννη</w:t>
      </w:r>
    </w:p>
    <w:p w14:paraId="318D83A9"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ΗΛΙΑΔΟΥ ΑΓΓΕΛΙΚΗ του Πλάτωνος</w:t>
      </w:r>
    </w:p>
    <w:p w14:paraId="1D00B45A"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ΛΟΗ ΜΑΡΙΑ του Χρήστου</w:t>
      </w:r>
    </w:p>
    <w:p w14:paraId="3F139EE3"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ΜΑΡΑΒΕΛΙΑ ΜΑΡΟΥΣΑ του Αργυρίου</w:t>
      </w:r>
    </w:p>
    <w:p w14:paraId="6EC33B29"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ΠΑΠΑΣΤΑΜΟΥ ΜΙΛΤΙΑΔΗΣ του Κωνσταντίνου</w:t>
      </w:r>
    </w:p>
    <w:p w14:paraId="52C185C9"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ΣΚΑΡΟΣ ΣΤΥΛΙΑΝΟΣ του Γεωργίου</w:t>
      </w:r>
    </w:p>
    <w:p w14:paraId="65364D74" w14:textId="77777777" w:rsidR="00FE45B3" w:rsidRPr="00840F24" w:rsidRDefault="00FE45B3" w:rsidP="00FE45B3">
      <w:pPr>
        <w:pStyle w:val="a3"/>
        <w:numPr>
          <w:ilvl w:val="0"/>
          <w:numId w:val="55"/>
        </w:numPr>
        <w:spacing w:after="160" w:line="259" w:lineRule="auto"/>
        <w:jc w:val="left"/>
        <w:rPr>
          <w:rFonts w:cstheme="minorHAnsi"/>
        </w:rPr>
      </w:pPr>
      <w:r w:rsidRPr="00840F24">
        <w:rPr>
          <w:rFonts w:cstheme="minorHAnsi"/>
        </w:rPr>
        <w:t>ΤΣΙΜΙΔΑΚΗ ΟΛΓΑ του Γεωργίου</w:t>
      </w:r>
    </w:p>
    <w:p w14:paraId="3E04C61A" w14:textId="377E6AFD" w:rsidR="006B61F1" w:rsidRPr="00840F24" w:rsidRDefault="002447E1" w:rsidP="002447E1">
      <w:pPr>
        <w:autoSpaceDE w:val="0"/>
        <w:autoSpaceDN w:val="0"/>
        <w:adjustRightInd w:val="0"/>
        <w:rPr>
          <w:rFonts w:cstheme="minorHAnsi"/>
          <w:b/>
          <w:bCs/>
        </w:rPr>
      </w:pPr>
      <w:r w:rsidRPr="00840F24">
        <w:rPr>
          <w:rFonts w:cstheme="minorHAnsi"/>
          <w:b/>
          <w:bCs/>
        </w:rPr>
        <w:lastRenderedPageBreak/>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7A0ED65C" w14:textId="77777777" w:rsidR="00B51C88" w:rsidRPr="00840F24" w:rsidRDefault="00B51C88" w:rsidP="00037DD0">
      <w:pPr>
        <w:pStyle w:val="a3"/>
        <w:autoSpaceDE w:val="0"/>
        <w:autoSpaceDN w:val="0"/>
        <w:adjustRightInd w:val="0"/>
        <w:jc w:val="center"/>
        <w:rPr>
          <w:rFonts w:cstheme="minorHAnsi"/>
          <w:b/>
          <w:bCs/>
        </w:rPr>
      </w:pPr>
    </w:p>
    <w:p w14:paraId="79AF2150" w14:textId="77777777" w:rsidR="00567805" w:rsidRPr="00840F24" w:rsidRDefault="00567805" w:rsidP="00037DD0">
      <w:pPr>
        <w:pStyle w:val="a3"/>
        <w:autoSpaceDE w:val="0"/>
        <w:autoSpaceDN w:val="0"/>
        <w:adjustRightInd w:val="0"/>
        <w:jc w:val="center"/>
        <w:rPr>
          <w:rFonts w:cstheme="minorHAnsi"/>
          <w:b/>
          <w:bCs/>
        </w:rPr>
      </w:pPr>
    </w:p>
    <w:p w14:paraId="1B29F063" w14:textId="77777777" w:rsidR="00567805" w:rsidRPr="00840F24" w:rsidRDefault="00567805" w:rsidP="00037DD0">
      <w:pPr>
        <w:pStyle w:val="a3"/>
        <w:autoSpaceDE w:val="0"/>
        <w:autoSpaceDN w:val="0"/>
        <w:adjustRightInd w:val="0"/>
        <w:jc w:val="center"/>
        <w:rPr>
          <w:rFonts w:cstheme="minorHAnsi"/>
          <w:b/>
          <w:bCs/>
        </w:rPr>
      </w:pPr>
    </w:p>
    <w:p w14:paraId="66B6FD05" w14:textId="77777777" w:rsidR="00567805" w:rsidRPr="00840F24" w:rsidRDefault="00567805" w:rsidP="00037DD0">
      <w:pPr>
        <w:pStyle w:val="a3"/>
        <w:autoSpaceDE w:val="0"/>
        <w:autoSpaceDN w:val="0"/>
        <w:adjustRightInd w:val="0"/>
        <w:jc w:val="center"/>
        <w:rPr>
          <w:rFonts w:cstheme="minorHAnsi"/>
          <w:b/>
          <w:bCs/>
        </w:rPr>
      </w:pPr>
    </w:p>
    <w:p w14:paraId="77F6F988" w14:textId="77777777" w:rsidR="00567805" w:rsidRPr="00840F24" w:rsidRDefault="00567805" w:rsidP="00037DD0">
      <w:pPr>
        <w:pStyle w:val="a3"/>
        <w:autoSpaceDE w:val="0"/>
        <w:autoSpaceDN w:val="0"/>
        <w:adjustRightInd w:val="0"/>
        <w:jc w:val="center"/>
        <w:rPr>
          <w:rFonts w:cstheme="minorHAnsi"/>
          <w:b/>
          <w:bCs/>
        </w:rPr>
      </w:pPr>
    </w:p>
    <w:p w14:paraId="38FB89E6" w14:textId="77777777" w:rsidR="00567805" w:rsidRPr="00840F24" w:rsidRDefault="00567805" w:rsidP="00037DD0">
      <w:pPr>
        <w:pStyle w:val="a3"/>
        <w:autoSpaceDE w:val="0"/>
        <w:autoSpaceDN w:val="0"/>
        <w:adjustRightInd w:val="0"/>
        <w:jc w:val="center"/>
        <w:rPr>
          <w:rFonts w:cstheme="minorHAnsi"/>
          <w:b/>
          <w:bCs/>
        </w:rPr>
      </w:pPr>
    </w:p>
    <w:p w14:paraId="293B1AC5" w14:textId="77777777" w:rsidR="00567805" w:rsidRPr="00840F24" w:rsidRDefault="00567805" w:rsidP="00037DD0">
      <w:pPr>
        <w:pStyle w:val="a3"/>
        <w:autoSpaceDE w:val="0"/>
        <w:autoSpaceDN w:val="0"/>
        <w:adjustRightInd w:val="0"/>
        <w:jc w:val="center"/>
        <w:rPr>
          <w:rFonts w:cstheme="minorHAnsi"/>
          <w:b/>
          <w:bCs/>
        </w:rPr>
      </w:pPr>
    </w:p>
    <w:p w14:paraId="2B093665" w14:textId="77777777" w:rsidR="00567805" w:rsidRPr="00840F24" w:rsidRDefault="00567805" w:rsidP="00037DD0">
      <w:pPr>
        <w:pStyle w:val="a3"/>
        <w:autoSpaceDE w:val="0"/>
        <w:autoSpaceDN w:val="0"/>
        <w:adjustRightInd w:val="0"/>
        <w:jc w:val="center"/>
        <w:rPr>
          <w:rFonts w:cstheme="minorHAnsi"/>
          <w:b/>
          <w:bCs/>
        </w:rPr>
      </w:pPr>
    </w:p>
    <w:p w14:paraId="7A7FDF96" w14:textId="77777777" w:rsidR="00567805" w:rsidRPr="00840F24" w:rsidRDefault="00567805" w:rsidP="00037DD0">
      <w:pPr>
        <w:pStyle w:val="a3"/>
        <w:autoSpaceDE w:val="0"/>
        <w:autoSpaceDN w:val="0"/>
        <w:adjustRightInd w:val="0"/>
        <w:jc w:val="center"/>
        <w:rPr>
          <w:rFonts w:cstheme="minorHAnsi"/>
          <w:b/>
          <w:bCs/>
        </w:rPr>
      </w:pPr>
    </w:p>
    <w:p w14:paraId="323E46B1" w14:textId="77777777" w:rsidR="00567805" w:rsidRPr="00840F24" w:rsidRDefault="00567805" w:rsidP="00037DD0">
      <w:pPr>
        <w:pStyle w:val="a3"/>
        <w:autoSpaceDE w:val="0"/>
        <w:autoSpaceDN w:val="0"/>
        <w:adjustRightInd w:val="0"/>
        <w:jc w:val="center"/>
        <w:rPr>
          <w:rFonts w:cstheme="minorHAnsi"/>
          <w:b/>
          <w:bCs/>
        </w:rPr>
      </w:pPr>
    </w:p>
    <w:p w14:paraId="740B5116" w14:textId="77777777" w:rsidR="00567805" w:rsidRPr="00840F24" w:rsidRDefault="00567805" w:rsidP="00037DD0">
      <w:pPr>
        <w:pStyle w:val="a3"/>
        <w:autoSpaceDE w:val="0"/>
        <w:autoSpaceDN w:val="0"/>
        <w:adjustRightInd w:val="0"/>
        <w:jc w:val="center"/>
        <w:rPr>
          <w:rFonts w:cstheme="minorHAnsi"/>
          <w:b/>
          <w:bCs/>
        </w:rPr>
      </w:pPr>
    </w:p>
    <w:p w14:paraId="42F75953" w14:textId="77777777" w:rsidR="00567805" w:rsidRPr="00840F24" w:rsidRDefault="00567805" w:rsidP="00037DD0">
      <w:pPr>
        <w:pStyle w:val="a3"/>
        <w:autoSpaceDE w:val="0"/>
        <w:autoSpaceDN w:val="0"/>
        <w:adjustRightInd w:val="0"/>
        <w:jc w:val="center"/>
        <w:rPr>
          <w:rFonts w:cstheme="minorHAnsi"/>
          <w:b/>
          <w:bCs/>
        </w:rPr>
      </w:pPr>
    </w:p>
    <w:p w14:paraId="4E9AAB7E" w14:textId="77777777" w:rsidR="00567805" w:rsidRPr="00840F24" w:rsidRDefault="00567805" w:rsidP="00037DD0">
      <w:pPr>
        <w:pStyle w:val="a3"/>
        <w:autoSpaceDE w:val="0"/>
        <w:autoSpaceDN w:val="0"/>
        <w:adjustRightInd w:val="0"/>
        <w:jc w:val="center"/>
        <w:rPr>
          <w:rFonts w:cstheme="minorHAnsi"/>
          <w:b/>
          <w:bCs/>
        </w:rPr>
      </w:pPr>
    </w:p>
    <w:p w14:paraId="2A27B32C" w14:textId="77777777" w:rsidR="00567805" w:rsidRPr="00840F24" w:rsidRDefault="00567805" w:rsidP="00037DD0">
      <w:pPr>
        <w:pStyle w:val="a3"/>
        <w:autoSpaceDE w:val="0"/>
        <w:autoSpaceDN w:val="0"/>
        <w:adjustRightInd w:val="0"/>
        <w:jc w:val="center"/>
        <w:rPr>
          <w:rFonts w:cstheme="minorHAnsi"/>
          <w:b/>
          <w:bCs/>
        </w:rPr>
      </w:pPr>
    </w:p>
    <w:p w14:paraId="46192D92" w14:textId="77777777" w:rsidR="00567805" w:rsidRPr="00840F24" w:rsidRDefault="00567805" w:rsidP="00037DD0">
      <w:pPr>
        <w:pStyle w:val="a3"/>
        <w:autoSpaceDE w:val="0"/>
        <w:autoSpaceDN w:val="0"/>
        <w:adjustRightInd w:val="0"/>
        <w:jc w:val="center"/>
        <w:rPr>
          <w:rFonts w:cstheme="minorHAnsi"/>
          <w:b/>
          <w:bCs/>
        </w:rPr>
      </w:pPr>
    </w:p>
    <w:p w14:paraId="50F83553" w14:textId="77777777" w:rsidR="00567805" w:rsidRPr="00840F24" w:rsidRDefault="00567805" w:rsidP="00037DD0">
      <w:pPr>
        <w:pStyle w:val="a3"/>
        <w:autoSpaceDE w:val="0"/>
        <w:autoSpaceDN w:val="0"/>
        <w:adjustRightInd w:val="0"/>
        <w:jc w:val="center"/>
        <w:rPr>
          <w:rFonts w:cstheme="minorHAnsi"/>
          <w:b/>
          <w:bCs/>
        </w:rPr>
      </w:pPr>
    </w:p>
    <w:p w14:paraId="11A27F4B" w14:textId="77777777" w:rsidR="00567805" w:rsidRPr="00840F24" w:rsidRDefault="00567805" w:rsidP="00037DD0">
      <w:pPr>
        <w:pStyle w:val="a3"/>
        <w:autoSpaceDE w:val="0"/>
        <w:autoSpaceDN w:val="0"/>
        <w:adjustRightInd w:val="0"/>
        <w:jc w:val="center"/>
        <w:rPr>
          <w:rFonts w:cstheme="minorHAnsi"/>
          <w:b/>
          <w:bCs/>
        </w:rPr>
      </w:pPr>
    </w:p>
    <w:p w14:paraId="1285A9DD" w14:textId="77777777" w:rsidR="00567805" w:rsidRPr="00840F24" w:rsidRDefault="00567805" w:rsidP="00037DD0">
      <w:pPr>
        <w:pStyle w:val="a3"/>
        <w:autoSpaceDE w:val="0"/>
        <w:autoSpaceDN w:val="0"/>
        <w:adjustRightInd w:val="0"/>
        <w:jc w:val="center"/>
        <w:rPr>
          <w:rFonts w:cstheme="minorHAnsi"/>
          <w:b/>
          <w:bCs/>
        </w:rPr>
      </w:pPr>
    </w:p>
    <w:p w14:paraId="196E92CA" w14:textId="77777777" w:rsidR="00567805" w:rsidRPr="00840F24" w:rsidRDefault="00567805" w:rsidP="00037DD0">
      <w:pPr>
        <w:pStyle w:val="a3"/>
        <w:autoSpaceDE w:val="0"/>
        <w:autoSpaceDN w:val="0"/>
        <w:adjustRightInd w:val="0"/>
        <w:jc w:val="center"/>
        <w:rPr>
          <w:rFonts w:cstheme="minorHAnsi"/>
          <w:b/>
          <w:bCs/>
        </w:rPr>
      </w:pPr>
    </w:p>
    <w:p w14:paraId="41F2C073" w14:textId="616EFDE3"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7AD5C3D0" w14:textId="77777777" w:rsidR="00567805" w:rsidRPr="00840F24" w:rsidRDefault="00567805" w:rsidP="00445401">
      <w:pPr>
        <w:jc w:val="center"/>
        <w:rPr>
          <w:rFonts w:cstheme="minorHAnsi"/>
          <w:b/>
          <w:bCs/>
        </w:rPr>
      </w:pPr>
    </w:p>
    <w:p w14:paraId="44DE538F" w14:textId="77777777" w:rsidR="00567805" w:rsidRPr="00840F24" w:rsidRDefault="00567805" w:rsidP="00445401">
      <w:pPr>
        <w:jc w:val="center"/>
        <w:rPr>
          <w:rFonts w:cstheme="minorHAnsi"/>
          <w:b/>
          <w:bCs/>
        </w:rPr>
      </w:pPr>
    </w:p>
    <w:p w14:paraId="2F6F5386" w14:textId="77777777" w:rsidR="00567805" w:rsidRPr="00840F24" w:rsidRDefault="00567805" w:rsidP="00445401">
      <w:pPr>
        <w:jc w:val="center"/>
        <w:rPr>
          <w:rFonts w:cstheme="minorHAnsi"/>
          <w:b/>
          <w:bCs/>
        </w:rPr>
      </w:pPr>
    </w:p>
    <w:p w14:paraId="316B8B69" w14:textId="77777777" w:rsidR="00567805" w:rsidRPr="00840F24" w:rsidRDefault="00567805" w:rsidP="00445401">
      <w:pPr>
        <w:jc w:val="center"/>
        <w:rPr>
          <w:rFonts w:cstheme="minorHAnsi"/>
          <w:b/>
          <w:bCs/>
        </w:rPr>
      </w:pPr>
    </w:p>
    <w:p w14:paraId="1649CCB1" w14:textId="77777777" w:rsidR="00567805" w:rsidRPr="00840F24" w:rsidRDefault="00567805" w:rsidP="00445401">
      <w:pPr>
        <w:jc w:val="center"/>
        <w:rPr>
          <w:rFonts w:cstheme="minorHAnsi"/>
          <w:b/>
          <w:bCs/>
        </w:rPr>
      </w:pPr>
    </w:p>
    <w:p w14:paraId="7EB1D3D1" w14:textId="77777777" w:rsidR="00567805" w:rsidRPr="00840F24" w:rsidRDefault="00567805" w:rsidP="00445401">
      <w:pPr>
        <w:jc w:val="center"/>
        <w:rPr>
          <w:rFonts w:cstheme="minorHAnsi"/>
          <w:b/>
          <w:bCs/>
        </w:rPr>
      </w:pPr>
    </w:p>
    <w:p w14:paraId="3EB46D9D" w14:textId="77777777" w:rsidR="00567805" w:rsidRPr="00840F24" w:rsidRDefault="00567805" w:rsidP="00445401">
      <w:pPr>
        <w:jc w:val="center"/>
        <w:rPr>
          <w:rFonts w:cstheme="minorHAnsi"/>
          <w:b/>
          <w:bCs/>
        </w:rPr>
      </w:pPr>
    </w:p>
    <w:p w14:paraId="20633C93" w14:textId="77777777" w:rsidR="00567805" w:rsidRPr="00840F24" w:rsidRDefault="00567805" w:rsidP="00445401">
      <w:pPr>
        <w:jc w:val="center"/>
        <w:rPr>
          <w:rFonts w:cstheme="minorHAnsi"/>
          <w:b/>
          <w:bCs/>
        </w:rPr>
      </w:pPr>
    </w:p>
    <w:p w14:paraId="17EB25E2" w14:textId="77777777" w:rsidR="00567805" w:rsidRPr="00840F24" w:rsidRDefault="00567805" w:rsidP="00445401">
      <w:pPr>
        <w:jc w:val="center"/>
        <w:rPr>
          <w:rFonts w:cstheme="minorHAnsi"/>
          <w:b/>
          <w:bCs/>
        </w:rPr>
      </w:pPr>
    </w:p>
    <w:p w14:paraId="60A1A3A7" w14:textId="77777777" w:rsidR="00567805" w:rsidRPr="00840F24" w:rsidRDefault="00567805" w:rsidP="00445401">
      <w:pPr>
        <w:jc w:val="center"/>
        <w:rPr>
          <w:rFonts w:cstheme="minorHAnsi"/>
          <w:b/>
          <w:bCs/>
        </w:rPr>
      </w:pPr>
    </w:p>
    <w:p w14:paraId="6B1D2878" w14:textId="77777777" w:rsidR="00567805" w:rsidRPr="00840F24" w:rsidRDefault="00567805" w:rsidP="00445401">
      <w:pPr>
        <w:jc w:val="center"/>
        <w:rPr>
          <w:rFonts w:cstheme="minorHAnsi"/>
          <w:b/>
          <w:bCs/>
        </w:rPr>
      </w:pPr>
    </w:p>
    <w:p w14:paraId="0671626A" w14:textId="77777777" w:rsidR="00567805" w:rsidRPr="00840F24" w:rsidRDefault="00567805" w:rsidP="00445401">
      <w:pPr>
        <w:jc w:val="center"/>
        <w:rPr>
          <w:rFonts w:cstheme="minorHAnsi"/>
          <w:b/>
          <w:bCs/>
        </w:rPr>
      </w:pPr>
    </w:p>
    <w:p w14:paraId="16F2B2A0" w14:textId="77777777" w:rsidR="00567805" w:rsidRPr="00840F24" w:rsidRDefault="00567805" w:rsidP="00445401">
      <w:pPr>
        <w:jc w:val="center"/>
        <w:rPr>
          <w:rFonts w:cstheme="minorHAnsi"/>
          <w:b/>
          <w:bCs/>
        </w:rPr>
      </w:pPr>
    </w:p>
    <w:p w14:paraId="6A9E9D09" w14:textId="46D93C7F" w:rsidR="00445401" w:rsidRPr="00840F24" w:rsidRDefault="00445401" w:rsidP="00445401">
      <w:pPr>
        <w:jc w:val="center"/>
        <w:rPr>
          <w:rFonts w:cstheme="minorHAnsi"/>
          <w:b/>
          <w:bCs/>
        </w:rPr>
      </w:pPr>
      <w:r w:rsidRPr="00840F24">
        <w:rPr>
          <w:rFonts w:cstheme="minorHAnsi"/>
          <w:b/>
          <w:bCs/>
        </w:rPr>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32E1C16E" w14:textId="77777777" w:rsidR="00445401" w:rsidRPr="00840F24" w:rsidRDefault="00445401" w:rsidP="00E579FE">
      <w:pPr>
        <w:rPr>
          <w:rFonts w:cstheme="minorHAnsi"/>
          <w:color w:val="FF0000"/>
        </w:rPr>
      </w:pPr>
    </w:p>
    <w:p w14:paraId="0C60B972" w14:textId="0270D04C" w:rsidR="006B14CB" w:rsidRPr="00840F24" w:rsidRDefault="006B14CB" w:rsidP="006B14CB">
      <w:pPr>
        <w:rPr>
          <w:rFonts w:cstheme="minorHAnsi"/>
        </w:rPr>
      </w:pP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bookmarkStart w:id="0" w:name="br400"/>
      <w:bookmarkEnd w:id="0"/>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19189BCB" w14:textId="77777777" w:rsidR="00387365" w:rsidRPr="00840F24" w:rsidRDefault="00387365" w:rsidP="00EF0C21">
      <w:pPr>
        <w:spacing w:line="0" w:lineRule="atLeast"/>
        <w:jc w:val="left"/>
        <w:rPr>
          <w:rFonts w:cstheme="minorHAnsi"/>
          <w:color w:val="FF0000"/>
        </w:rPr>
      </w:pPr>
    </w:p>
    <w:p w14:paraId="665C1862" w14:textId="77777777" w:rsidR="00387365" w:rsidRPr="00840F24" w:rsidRDefault="00387365" w:rsidP="00EF0C21">
      <w:pPr>
        <w:spacing w:line="0" w:lineRule="atLeast"/>
        <w:jc w:val="left"/>
        <w:rPr>
          <w:rFonts w:cstheme="minorHAnsi"/>
          <w:color w:val="FF0000"/>
        </w:rPr>
      </w:pPr>
    </w:p>
    <w:p w14:paraId="50C2E378"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1" w:name="br401"/>
      <w:bookmarkEnd w:id="1"/>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lastRenderedPageBreak/>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4099" w14:textId="77777777" w:rsidR="00750E44" w:rsidRPr="00DF73E0" w:rsidRDefault="00750E44"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5B5D2A8A" w14:textId="77777777" w:rsidR="00750E44" w:rsidRPr="00DF73E0" w:rsidRDefault="00750E44"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0E3E" w14:textId="77777777" w:rsidR="00750E44" w:rsidRPr="00DF73E0" w:rsidRDefault="00750E44"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2B8728BB" w14:textId="77777777" w:rsidR="00750E44" w:rsidRPr="00DF73E0" w:rsidRDefault="00750E44"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3"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8"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18"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9"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24"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25"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35"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36"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7"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41"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46"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47"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50"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51"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53"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4864">
    <w:abstractNumId w:val="46"/>
  </w:num>
  <w:num w:numId="2" w16cid:durableId="1457676260">
    <w:abstractNumId w:val="52"/>
  </w:num>
  <w:num w:numId="3" w16cid:durableId="32662247">
    <w:abstractNumId w:val="35"/>
  </w:num>
  <w:num w:numId="4" w16cid:durableId="78141962">
    <w:abstractNumId w:val="40"/>
  </w:num>
  <w:num w:numId="5" w16cid:durableId="1894274389">
    <w:abstractNumId w:val="50"/>
  </w:num>
  <w:num w:numId="6" w16cid:durableId="1877814709">
    <w:abstractNumId w:val="24"/>
  </w:num>
  <w:num w:numId="7" w16cid:durableId="586578661">
    <w:abstractNumId w:val="49"/>
  </w:num>
  <w:num w:numId="8" w16cid:durableId="1964384728">
    <w:abstractNumId w:val="17"/>
  </w:num>
  <w:num w:numId="9" w16cid:durableId="26564652">
    <w:abstractNumId w:val="45"/>
  </w:num>
  <w:num w:numId="10" w16cid:durableId="1561480571">
    <w:abstractNumId w:val="23"/>
  </w:num>
  <w:num w:numId="11" w16cid:durableId="634067040">
    <w:abstractNumId w:val="34"/>
  </w:num>
  <w:num w:numId="12" w16cid:durableId="1203402237">
    <w:abstractNumId w:val="7"/>
  </w:num>
  <w:num w:numId="13" w16cid:durableId="712074971">
    <w:abstractNumId w:val="2"/>
  </w:num>
  <w:num w:numId="14" w16cid:durableId="502820111">
    <w:abstractNumId w:val="19"/>
  </w:num>
  <w:num w:numId="15" w16cid:durableId="918951402">
    <w:abstractNumId w:val="37"/>
  </w:num>
  <w:num w:numId="16" w16cid:durableId="1085808531">
    <w:abstractNumId w:val="51"/>
  </w:num>
  <w:num w:numId="17" w16cid:durableId="1268612072">
    <w:abstractNumId w:val="27"/>
  </w:num>
  <w:num w:numId="18" w16cid:durableId="1835294507">
    <w:abstractNumId w:val="31"/>
  </w:num>
  <w:num w:numId="19" w16cid:durableId="1920753748">
    <w:abstractNumId w:val="32"/>
  </w:num>
  <w:num w:numId="20" w16cid:durableId="367530119">
    <w:abstractNumId w:val="47"/>
  </w:num>
  <w:num w:numId="21" w16cid:durableId="487021305">
    <w:abstractNumId w:val="42"/>
  </w:num>
  <w:num w:numId="22" w16cid:durableId="215625318">
    <w:abstractNumId w:val="43"/>
  </w:num>
  <w:num w:numId="23" w16cid:durableId="1362779326">
    <w:abstractNumId w:val="54"/>
  </w:num>
  <w:num w:numId="24" w16cid:durableId="159546149">
    <w:abstractNumId w:val="10"/>
  </w:num>
  <w:num w:numId="25" w16cid:durableId="1217006826">
    <w:abstractNumId w:val="14"/>
  </w:num>
  <w:num w:numId="26" w16cid:durableId="1122118410">
    <w:abstractNumId w:val="41"/>
  </w:num>
  <w:num w:numId="27" w16cid:durableId="1820001419">
    <w:abstractNumId w:val="0"/>
  </w:num>
  <w:num w:numId="28" w16cid:durableId="1794900516">
    <w:abstractNumId w:val="33"/>
  </w:num>
  <w:num w:numId="29" w16cid:durableId="1495602984">
    <w:abstractNumId w:val="22"/>
  </w:num>
  <w:num w:numId="30" w16cid:durableId="107970441">
    <w:abstractNumId w:val="3"/>
  </w:num>
  <w:num w:numId="31" w16cid:durableId="170802091">
    <w:abstractNumId w:val="53"/>
  </w:num>
  <w:num w:numId="32" w16cid:durableId="1450664160">
    <w:abstractNumId w:val="9"/>
  </w:num>
  <w:num w:numId="33" w16cid:durableId="1109818062">
    <w:abstractNumId w:val="26"/>
  </w:num>
  <w:num w:numId="34" w16cid:durableId="114763148">
    <w:abstractNumId w:val="18"/>
  </w:num>
  <w:num w:numId="35" w16cid:durableId="682131189">
    <w:abstractNumId w:val="36"/>
  </w:num>
  <w:num w:numId="36" w16cid:durableId="1533180872">
    <w:abstractNumId w:val="11"/>
  </w:num>
  <w:num w:numId="37" w16cid:durableId="63767542">
    <w:abstractNumId w:val="5"/>
  </w:num>
  <w:num w:numId="38" w16cid:durableId="328212417">
    <w:abstractNumId w:val="20"/>
  </w:num>
  <w:num w:numId="39" w16cid:durableId="1909807081">
    <w:abstractNumId w:val="4"/>
  </w:num>
  <w:num w:numId="40" w16cid:durableId="1143422464">
    <w:abstractNumId w:val="12"/>
  </w:num>
  <w:num w:numId="41" w16cid:durableId="1344943154">
    <w:abstractNumId w:val="1"/>
  </w:num>
  <w:num w:numId="42" w16cid:durableId="499589051">
    <w:abstractNumId w:val="48"/>
  </w:num>
  <w:num w:numId="43" w16cid:durableId="79453112">
    <w:abstractNumId w:val="28"/>
  </w:num>
  <w:num w:numId="44" w16cid:durableId="1769159553">
    <w:abstractNumId w:val="15"/>
  </w:num>
  <w:num w:numId="45" w16cid:durableId="1943339289">
    <w:abstractNumId w:val="8"/>
  </w:num>
  <w:num w:numId="46" w16cid:durableId="1461190915">
    <w:abstractNumId w:val="21"/>
  </w:num>
  <w:num w:numId="47" w16cid:durableId="1963993973">
    <w:abstractNumId w:val="13"/>
  </w:num>
  <w:num w:numId="48" w16cid:durableId="1977835966">
    <w:abstractNumId w:val="30"/>
  </w:num>
  <w:num w:numId="49" w16cid:durableId="96827700">
    <w:abstractNumId w:val="16"/>
  </w:num>
  <w:num w:numId="50" w16cid:durableId="82730638">
    <w:abstractNumId w:val="29"/>
  </w:num>
  <w:num w:numId="51" w16cid:durableId="1092704347">
    <w:abstractNumId w:val="25"/>
  </w:num>
  <w:num w:numId="52" w16cid:durableId="1911499402">
    <w:abstractNumId w:val="6"/>
  </w:num>
  <w:num w:numId="53" w16cid:durableId="757216245">
    <w:abstractNumId w:val="39"/>
  </w:num>
  <w:num w:numId="54" w16cid:durableId="2110470379">
    <w:abstractNumId w:val="38"/>
  </w:num>
  <w:num w:numId="55" w16cid:durableId="1250389329">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20129"/>
    <w:rsid w:val="000270A1"/>
    <w:rsid w:val="00031F2B"/>
    <w:rsid w:val="000336DB"/>
    <w:rsid w:val="00033B36"/>
    <w:rsid w:val="00035199"/>
    <w:rsid w:val="0003763D"/>
    <w:rsid w:val="00037B99"/>
    <w:rsid w:val="00037DD0"/>
    <w:rsid w:val="000417D3"/>
    <w:rsid w:val="00042E19"/>
    <w:rsid w:val="00052A95"/>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23E4"/>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5EF4"/>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32AC7"/>
    <w:rsid w:val="00233C36"/>
    <w:rsid w:val="002427E1"/>
    <w:rsid w:val="0024356B"/>
    <w:rsid w:val="002447E1"/>
    <w:rsid w:val="002507C8"/>
    <w:rsid w:val="0025179B"/>
    <w:rsid w:val="00253249"/>
    <w:rsid w:val="00254C9B"/>
    <w:rsid w:val="00254CB7"/>
    <w:rsid w:val="00260013"/>
    <w:rsid w:val="0026230D"/>
    <w:rsid w:val="00266CD5"/>
    <w:rsid w:val="00270EB5"/>
    <w:rsid w:val="0027597D"/>
    <w:rsid w:val="00287D72"/>
    <w:rsid w:val="002955E9"/>
    <w:rsid w:val="002A0310"/>
    <w:rsid w:val="002A1A50"/>
    <w:rsid w:val="002A2F21"/>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E69"/>
    <w:rsid w:val="00354DCF"/>
    <w:rsid w:val="00361159"/>
    <w:rsid w:val="003635FA"/>
    <w:rsid w:val="00366E5B"/>
    <w:rsid w:val="00367FBE"/>
    <w:rsid w:val="0037048D"/>
    <w:rsid w:val="00372ABB"/>
    <w:rsid w:val="00372EE8"/>
    <w:rsid w:val="003828E7"/>
    <w:rsid w:val="00382D0F"/>
    <w:rsid w:val="00386B09"/>
    <w:rsid w:val="00387365"/>
    <w:rsid w:val="00387752"/>
    <w:rsid w:val="00390475"/>
    <w:rsid w:val="00391B52"/>
    <w:rsid w:val="00391D55"/>
    <w:rsid w:val="00393357"/>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10D65"/>
    <w:rsid w:val="005110F9"/>
    <w:rsid w:val="005228AB"/>
    <w:rsid w:val="0052635A"/>
    <w:rsid w:val="00526595"/>
    <w:rsid w:val="00530674"/>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4443"/>
    <w:rsid w:val="005F454C"/>
    <w:rsid w:val="005F6CAE"/>
    <w:rsid w:val="006057EB"/>
    <w:rsid w:val="00616644"/>
    <w:rsid w:val="006172B8"/>
    <w:rsid w:val="00620F30"/>
    <w:rsid w:val="00621A01"/>
    <w:rsid w:val="00634037"/>
    <w:rsid w:val="00635394"/>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4FF4"/>
    <w:rsid w:val="006C5EEA"/>
    <w:rsid w:val="006C68F4"/>
    <w:rsid w:val="006C750A"/>
    <w:rsid w:val="006C7CA6"/>
    <w:rsid w:val="006D101A"/>
    <w:rsid w:val="006D2EDD"/>
    <w:rsid w:val="006D6FFF"/>
    <w:rsid w:val="006D7512"/>
    <w:rsid w:val="006E2079"/>
    <w:rsid w:val="006F23CE"/>
    <w:rsid w:val="006F3C38"/>
    <w:rsid w:val="007005DF"/>
    <w:rsid w:val="0070206F"/>
    <w:rsid w:val="0070269A"/>
    <w:rsid w:val="00702A9E"/>
    <w:rsid w:val="0071109D"/>
    <w:rsid w:val="007118C3"/>
    <w:rsid w:val="00712D81"/>
    <w:rsid w:val="007151C3"/>
    <w:rsid w:val="0072043C"/>
    <w:rsid w:val="00723A2F"/>
    <w:rsid w:val="00724478"/>
    <w:rsid w:val="00727EB4"/>
    <w:rsid w:val="007321FF"/>
    <w:rsid w:val="00732BC2"/>
    <w:rsid w:val="007333C2"/>
    <w:rsid w:val="007355CB"/>
    <w:rsid w:val="00742B97"/>
    <w:rsid w:val="00743C90"/>
    <w:rsid w:val="00745504"/>
    <w:rsid w:val="00746164"/>
    <w:rsid w:val="0074697A"/>
    <w:rsid w:val="00750E44"/>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7783"/>
    <w:rsid w:val="008005F0"/>
    <w:rsid w:val="00801265"/>
    <w:rsid w:val="00811CB7"/>
    <w:rsid w:val="00812CAE"/>
    <w:rsid w:val="008168D2"/>
    <w:rsid w:val="008172F5"/>
    <w:rsid w:val="008174B8"/>
    <w:rsid w:val="00817DF1"/>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5CB6"/>
    <w:rsid w:val="00936911"/>
    <w:rsid w:val="00937998"/>
    <w:rsid w:val="00945D24"/>
    <w:rsid w:val="0095279E"/>
    <w:rsid w:val="009567C4"/>
    <w:rsid w:val="00962177"/>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0A43"/>
    <w:rsid w:val="00A717B1"/>
    <w:rsid w:val="00A800BA"/>
    <w:rsid w:val="00A81AB8"/>
    <w:rsid w:val="00A85B61"/>
    <w:rsid w:val="00A8610D"/>
    <w:rsid w:val="00A87A1A"/>
    <w:rsid w:val="00A93293"/>
    <w:rsid w:val="00A95B57"/>
    <w:rsid w:val="00A97B53"/>
    <w:rsid w:val="00AA37D6"/>
    <w:rsid w:val="00AA75F8"/>
    <w:rsid w:val="00AA7BC0"/>
    <w:rsid w:val="00AB0265"/>
    <w:rsid w:val="00AB3B66"/>
    <w:rsid w:val="00AB409D"/>
    <w:rsid w:val="00AC04C4"/>
    <w:rsid w:val="00AC1DA5"/>
    <w:rsid w:val="00AC6F35"/>
    <w:rsid w:val="00AD21A0"/>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4837"/>
    <w:rsid w:val="00C6389C"/>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6201"/>
    <w:rsid w:val="00D107E3"/>
    <w:rsid w:val="00D116D0"/>
    <w:rsid w:val="00D2072E"/>
    <w:rsid w:val="00D25C5E"/>
    <w:rsid w:val="00D329A1"/>
    <w:rsid w:val="00D33601"/>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380"/>
    <w:rsid w:val="00DD0396"/>
    <w:rsid w:val="00DD2646"/>
    <w:rsid w:val="00DD4120"/>
    <w:rsid w:val="00DD4A32"/>
    <w:rsid w:val="00DD76CD"/>
    <w:rsid w:val="00DE0DA5"/>
    <w:rsid w:val="00DE2A5A"/>
    <w:rsid w:val="00DE59A1"/>
    <w:rsid w:val="00DF2569"/>
    <w:rsid w:val="00DF5848"/>
    <w:rsid w:val="00DF5E46"/>
    <w:rsid w:val="00DF73E0"/>
    <w:rsid w:val="00E00226"/>
    <w:rsid w:val="00E02E02"/>
    <w:rsid w:val="00E07EEA"/>
    <w:rsid w:val="00E13768"/>
    <w:rsid w:val="00E14B01"/>
    <w:rsid w:val="00E157A8"/>
    <w:rsid w:val="00E15E11"/>
    <w:rsid w:val="00E20C31"/>
    <w:rsid w:val="00E2120D"/>
    <w:rsid w:val="00E21A96"/>
    <w:rsid w:val="00E26556"/>
    <w:rsid w:val="00E27911"/>
    <w:rsid w:val="00E32186"/>
    <w:rsid w:val="00E32D4D"/>
    <w:rsid w:val="00E33A45"/>
    <w:rsid w:val="00E42066"/>
    <w:rsid w:val="00E430B0"/>
    <w:rsid w:val="00E458AD"/>
    <w:rsid w:val="00E50F38"/>
    <w:rsid w:val="00E53951"/>
    <w:rsid w:val="00E54F31"/>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3E97"/>
    <w:rsid w:val="00ED7906"/>
    <w:rsid w:val="00EE2016"/>
    <w:rsid w:val="00EE69A9"/>
    <w:rsid w:val="00EF0C21"/>
    <w:rsid w:val="00EF0E7B"/>
    <w:rsid w:val="00EF1433"/>
    <w:rsid w:val="00EF2244"/>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628F9"/>
    <w:rsid w:val="00F63CCD"/>
    <w:rsid w:val="00F7160E"/>
    <w:rsid w:val="00F73E0E"/>
    <w:rsid w:val="00F77247"/>
    <w:rsid w:val="00F81809"/>
    <w:rsid w:val="00F862F3"/>
    <w:rsid w:val="00F8699E"/>
    <w:rsid w:val="00F90D9B"/>
    <w:rsid w:val="00F91B13"/>
    <w:rsid w:val="00FA1018"/>
    <w:rsid w:val="00FA1BB5"/>
    <w:rsid w:val="00FB0FB1"/>
    <w:rsid w:val="00FB184B"/>
    <w:rsid w:val="00FB2D7D"/>
    <w:rsid w:val="00FC0CBB"/>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2995</Words>
  <Characters>16176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17</cp:revision>
  <cp:lastPrinted>2023-05-05T04:31:00Z</cp:lastPrinted>
  <dcterms:created xsi:type="dcterms:W3CDTF">2023-05-05T12:23:00Z</dcterms:created>
  <dcterms:modified xsi:type="dcterms:W3CDTF">2023-05-06T09:51:00Z</dcterms:modified>
</cp:coreProperties>
</file>