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proofErr w:type="spellEnd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  <w:proofErr w:type="spellEnd"/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proofErr w:type="spellEnd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  <w:proofErr w:type="spellEnd"/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7B0891B0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904BAD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3F418A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7B0891B0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904BAD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3F418A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6319D010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3F418A">
        <w:rPr>
          <w:rFonts w:asciiTheme="minorHAnsi" w:hAnsiTheme="minorHAnsi" w:cstheme="minorHAnsi"/>
          <w:spacing w:val="-2"/>
          <w:sz w:val="28"/>
          <w:szCs w:val="28"/>
          <w:lang w:val="el-GR"/>
        </w:rPr>
        <w:t>Σάββατο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3F418A">
        <w:rPr>
          <w:rFonts w:asciiTheme="minorHAnsi" w:hAnsiTheme="minorHAnsi" w:cstheme="minorHAnsi"/>
          <w:spacing w:val="-2"/>
          <w:sz w:val="28"/>
          <w:szCs w:val="28"/>
          <w:lang w:val="el-GR"/>
        </w:rPr>
        <w:t>8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15D11B80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>τ</w:t>
      </w:r>
      <w:r w:rsidR="003F418A">
        <w:rPr>
          <w:rFonts w:asciiTheme="minorHAnsi" w:hAnsiTheme="minorHAnsi" w:cstheme="minorHAnsi"/>
          <w:sz w:val="28"/>
          <w:szCs w:val="28"/>
        </w:rPr>
        <w:t>ο Σάββατο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3F418A">
        <w:rPr>
          <w:rFonts w:asciiTheme="minorHAnsi" w:hAnsiTheme="minorHAnsi" w:cstheme="minorHAnsi"/>
          <w:spacing w:val="-2"/>
          <w:sz w:val="28"/>
          <w:szCs w:val="28"/>
        </w:rPr>
        <w:t>8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3F418A">
        <w:rPr>
          <w:rFonts w:asciiTheme="minorHAnsi" w:hAnsiTheme="minorHAnsi" w:cstheme="minorHAnsi"/>
          <w:b/>
          <w:bCs/>
          <w:spacing w:val="-2"/>
          <w:sz w:val="28"/>
          <w:szCs w:val="28"/>
        </w:rPr>
        <w:t>4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</w:t>
      </w:r>
      <w:r w:rsidR="003F418A">
        <w:rPr>
          <w:rFonts w:asciiTheme="minorHAnsi" w:hAnsiTheme="minorHAnsi" w:cstheme="minorHAnsi"/>
          <w:b/>
          <w:bCs/>
          <w:spacing w:val="-2"/>
          <w:sz w:val="28"/>
          <w:szCs w:val="28"/>
        </w:rPr>
        <w:t>πολύ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147B26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E1CC" w14:textId="77777777" w:rsidR="00463B76" w:rsidRDefault="00463B76">
      <w:r>
        <w:separator/>
      </w:r>
    </w:p>
  </w:endnote>
  <w:endnote w:type="continuationSeparator" w:id="0">
    <w:p w14:paraId="6CC90961" w14:textId="77777777" w:rsidR="00463B76" w:rsidRDefault="0046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7DF5" w14:textId="77777777" w:rsidR="00463B76" w:rsidRDefault="00463B76">
      <w:r>
        <w:separator/>
      </w:r>
    </w:p>
  </w:footnote>
  <w:footnote w:type="continuationSeparator" w:id="0">
    <w:p w14:paraId="58D224BC" w14:textId="77777777" w:rsidR="00463B76" w:rsidRDefault="0046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47B26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3F418A"/>
    <w:rsid w:val="0040727F"/>
    <w:rsid w:val="00423634"/>
    <w:rsid w:val="00426A80"/>
    <w:rsid w:val="00435BE7"/>
    <w:rsid w:val="00446E24"/>
    <w:rsid w:val="00453819"/>
    <w:rsid w:val="00453926"/>
    <w:rsid w:val="00463B76"/>
    <w:rsid w:val="00482308"/>
    <w:rsid w:val="00484BE2"/>
    <w:rsid w:val="0048622E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2642F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A6D71"/>
    <w:rsid w:val="006C7E90"/>
    <w:rsid w:val="006E0F8A"/>
    <w:rsid w:val="006F260F"/>
    <w:rsid w:val="00703C48"/>
    <w:rsid w:val="00707D51"/>
    <w:rsid w:val="0071176A"/>
    <w:rsid w:val="00714A58"/>
    <w:rsid w:val="00717082"/>
    <w:rsid w:val="00717103"/>
    <w:rsid w:val="007229DA"/>
    <w:rsid w:val="00725434"/>
    <w:rsid w:val="00731E7F"/>
    <w:rsid w:val="007464CE"/>
    <w:rsid w:val="00750B26"/>
    <w:rsid w:val="007704D8"/>
    <w:rsid w:val="007722D8"/>
    <w:rsid w:val="007B05E7"/>
    <w:rsid w:val="007B15C2"/>
    <w:rsid w:val="007B31CF"/>
    <w:rsid w:val="007B6755"/>
    <w:rsid w:val="007B7A5D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8F60EF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E56A0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0E53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1520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22B3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22</cp:revision>
  <cp:lastPrinted>2017-08-01T08:54:00Z</cp:lastPrinted>
  <dcterms:created xsi:type="dcterms:W3CDTF">2025-06-06T07:46:00Z</dcterms:created>
  <dcterms:modified xsi:type="dcterms:W3CDTF">2025-06-27T10:01:00Z</dcterms:modified>
</cp:coreProperties>
</file>